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626A" w:rsidRDefault="004C626A" w:rsidP="004C626A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Научный руководитель-Белых Татьяна Николаевна</w:t>
      </w:r>
      <w:r w:rsidR="00EB615B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EB615B" w:rsidRPr="00EB615B">
        <w:rPr>
          <w:rFonts w:ascii="Times New Roman" w:hAnsi="Times New Roman" w:cs="Times New Roman"/>
          <w:b/>
          <w:sz w:val="24"/>
          <w:szCs w:val="24"/>
        </w:rPr>
        <w:t>ГАПОУ РБ «РМТ»</w:t>
      </w:r>
    </w:p>
    <w:p w:rsidR="004C626A" w:rsidRDefault="004C626A" w:rsidP="004C626A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Студент-</w:t>
      </w:r>
      <w:r w:rsidRPr="004C626A">
        <w:t xml:space="preserve"> </w:t>
      </w:r>
      <w:proofErr w:type="spellStart"/>
      <w:r w:rsidRPr="004C626A">
        <w:rPr>
          <w:rFonts w:ascii="Times New Roman" w:hAnsi="Times New Roman" w:cs="Times New Roman"/>
          <w:b/>
          <w:sz w:val="24"/>
          <w:szCs w:val="24"/>
        </w:rPr>
        <w:t>Царегородцев</w:t>
      </w:r>
      <w:proofErr w:type="spellEnd"/>
      <w:r w:rsidRPr="004C626A">
        <w:rPr>
          <w:rFonts w:ascii="Times New Roman" w:hAnsi="Times New Roman" w:cs="Times New Roman"/>
          <w:b/>
          <w:sz w:val="24"/>
          <w:szCs w:val="24"/>
        </w:rPr>
        <w:t xml:space="preserve"> Данила </w:t>
      </w:r>
    </w:p>
    <w:p w:rsidR="00630310" w:rsidRDefault="00630310" w:rsidP="004C626A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3A1983" w:rsidRDefault="003B49E2" w:rsidP="004C626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44F8">
        <w:rPr>
          <w:rFonts w:ascii="Times New Roman" w:hAnsi="Times New Roman" w:cs="Times New Roman"/>
          <w:b/>
          <w:sz w:val="24"/>
          <w:szCs w:val="24"/>
        </w:rPr>
        <w:t>МОЕЙ СЕМЬИ ВОЙНА КОСНУЛАСЬ ДВАЖДЫ</w:t>
      </w:r>
    </w:p>
    <w:p w:rsidR="00630310" w:rsidRPr="009044F8" w:rsidRDefault="00630310" w:rsidP="004C626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49E2" w:rsidRPr="009044F8" w:rsidRDefault="003B49E2" w:rsidP="00091C31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044F8">
        <w:rPr>
          <w:rFonts w:ascii="Times New Roman" w:hAnsi="Times New Roman" w:cs="Times New Roman"/>
          <w:sz w:val="24"/>
          <w:szCs w:val="24"/>
        </w:rPr>
        <w:t>Великая Отечественная война оставила наиболее глубокий след в памяти российского народа и кардинально повлияла на ход истории России и не только.</w:t>
      </w:r>
    </w:p>
    <w:p w:rsidR="0060221A" w:rsidRPr="009044F8" w:rsidRDefault="003B49E2" w:rsidP="00091C31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044F8">
        <w:rPr>
          <w:rFonts w:ascii="Times New Roman" w:hAnsi="Times New Roman" w:cs="Times New Roman"/>
          <w:sz w:val="24"/>
          <w:szCs w:val="24"/>
        </w:rPr>
        <w:t>В настоящее время актуальность темы войны, патриотизма возрастает в связи с последними событиями, происходящими на Украине</w:t>
      </w:r>
    </w:p>
    <w:p w:rsidR="003B49E2" w:rsidRPr="009044F8" w:rsidRDefault="003B49E2" w:rsidP="00091C31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044F8">
        <w:rPr>
          <w:rFonts w:ascii="Times New Roman" w:hAnsi="Times New Roman" w:cs="Times New Roman"/>
          <w:sz w:val="24"/>
          <w:szCs w:val="24"/>
        </w:rPr>
        <w:t xml:space="preserve">Нам кажется, что к теме </w:t>
      </w:r>
      <w:r w:rsidR="0060221A" w:rsidRPr="009044F8">
        <w:rPr>
          <w:rFonts w:ascii="Times New Roman" w:hAnsi="Times New Roman" w:cs="Times New Roman"/>
          <w:sz w:val="24"/>
          <w:szCs w:val="24"/>
        </w:rPr>
        <w:t xml:space="preserve">ВОВ </w:t>
      </w:r>
      <w:r w:rsidRPr="009044F8">
        <w:rPr>
          <w:rFonts w:ascii="Times New Roman" w:hAnsi="Times New Roman" w:cs="Times New Roman"/>
          <w:sz w:val="24"/>
          <w:szCs w:val="24"/>
        </w:rPr>
        <w:t xml:space="preserve"> писатели разных времен и народов будут обращаться еще долгое время. А в нашей стране этот отрезок истории всегда будет присутствовать  в памяти наших бабушек и дедушек, наших родителей  и наших детей. Ведь это наша история.  </w:t>
      </w:r>
    </w:p>
    <w:p w:rsidR="003B49E2" w:rsidRPr="009044F8" w:rsidRDefault="003B49E2" w:rsidP="00091C31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044F8">
        <w:rPr>
          <w:rFonts w:ascii="Times New Roman" w:hAnsi="Times New Roman" w:cs="Times New Roman"/>
          <w:b/>
          <w:sz w:val="24"/>
          <w:szCs w:val="24"/>
        </w:rPr>
        <w:t>Объект исследования</w:t>
      </w:r>
      <w:r w:rsidRPr="009044F8">
        <w:rPr>
          <w:rFonts w:ascii="Times New Roman" w:hAnsi="Times New Roman" w:cs="Times New Roman"/>
          <w:sz w:val="24"/>
          <w:szCs w:val="24"/>
        </w:rPr>
        <w:t>: воспомин</w:t>
      </w:r>
      <w:r w:rsidR="00F85CDA">
        <w:rPr>
          <w:rFonts w:ascii="Times New Roman" w:hAnsi="Times New Roman" w:cs="Times New Roman"/>
          <w:sz w:val="24"/>
          <w:szCs w:val="24"/>
        </w:rPr>
        <w:t>ания</w:t>
      </w:r>
      <w:r w:rsidRPr="009044F8">
        <w:rPr>
          <w:rFonts w:ascii="Times New Roman" w:hAnsi="Times New Roman" w:cs="Times New Roman"/>
          <w:sz w:val="24"/>
          <w:szCs w:val="24"/>
        </w:rPr>
        <w:t xml:space="preserve"> и рассказы старшего поколения, семейные фотографии, биографии людей - участников </w:t>
      </w:r>
      <w:r w:rsidR="00630310" w:rsidRPr="009044F8">
        <w:rPr>
          <w:rFonts w:ascii="Times New Roman" w:hAnsi="Times New Roman" w:cs="Times New Roman"/>
          <w:sz w:val="24"/>
          <w:szCs w:val="24"/>
        </w:rPr>
        <w:t>Специальной военной</w:t>
      </w:r>
      <w:r w:rsidRPr="009044F8">
        <w:rPr>
          <w:rFonts w:ascii="Times New Roman" w:hAnsi="Times New Roman" w:cs="Times New Roman"/>
          <w:sz w:val="24"/>
          <w:szCs w:val="24"/>
        </w:rPr>
        <w:t xml:space="preserve"> операции на Украине. </w:t>
      </w:r>
    </w:p>
    <w:p w:rsidR="003B49E2" w:rsidRPr="009044F8" w:rsidRDefault="003B49E2" w:rsidP="00091C31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044F8">
        <w:rPr>
          <w:rFonts w:ascii="Times New Roman" w:hAnsi="Times New Roman" w:cs="Times New Roman"/>
          <w:b/>
          <w:sz w:val="24"/>
          <w:szCs w:val="24"/>
        </w:rPr>
        <w:t>Новизна</w:t>
      </w:r>
      <w:r w:rsidRPr="009044F8">
        <w:rPr>
          <w:rFonts w:ascii="Times New Roman" w:hAnsi="Times New Roman" w:cs="Times New Roman"/>
          <w:sz w:val="24"/>
          <w:szCs w:val="24"/>
        </w:rPr>
        <w:t xml:space="preserve"> исследовательской работы состоит в том, что собранный материал позволяет проследить судьбу людей в ходе Великой Отечественной войны и Специальной военной операции. </w:t>
      </w:r>
    </w:p>
    <w:p w:rsidR="003B49E2" w:rsidRPr="009044F8" w:rsidRDefault="003B49E2" w:rsidP="00091C31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044F8">
        <w:rPr>
          <w:rFonts w:ascii="Times New Roman" w:hAnsi="Times New Roman" w:cs="Times New Roman"/>
          <w:b/>
          <w:sz w:val="24"/>
          <w:szCs w:val="24"/>
        </w:rPr>
        <w:t>Ожидаемые результаты</w:t>
      </w:r>
      <w:r w:rsidRPr="009044F8">
        <w:rPr>
          <w:rFonts w:ascii="Times New Roman" w:hAnsi="Times New Roman" w:cs="Times New Roman"/>
          <w:sz w:val="24"/>
          <w:szCs w:val="24"/>
        </w:rPr>
        <w:t>:</w:t>
      </w:r>
    </w:p>
    <w:p w:rsidR="003B49E2" w:rsidRPr="009044F8" w:rsidRDefault="003B49E2" w:rsidP="00091C3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044F8">
        <w:rPr>
          <w:rFonts w:ascii="Times New Roman" w:hAnsi="Times New Roman" w:cs="Times New Roman"/>
          <w:sz w:val="24"/>
          <w:szCs w:val="24"/>
        </w:rPr>
        <w:t>-приобретение навыков поисково - исследовательской работы;</w:t>
      </w:r>
    </w:p>
    <w:p w:rsidR="003B49E2" w:rsidRPr="009044F8" w:rsidRDefault="003B49E2" w:rsidP="00091C3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044F8">
        <w:rPr>
          <w:rFonts w:ascii="Times New Roman" w:hAnsi="Times New Roman" w:cs="Times New Roman"/>
          <w:sz w:val="24"/>
          <w:szCs w:val="24"/>
        </w:rPr>
        <w:t>-расширение знаний о Великой Отечественной войне и специальной военной операции;</w:t>
      </w:r>
    </w:p>
    <w:p w:rsidR="003B49E2" w:rsidRPr="009044F8" w:rsidRDefault="003B49E2" w:rsidP="00091C3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044F8">
        <w:rPr>
          <w:rFonts w:ascii="Times New Roman" w:hAnsi="Times New Roman" w:cs="Times New Roman"/>
          <w:sz w:val="24"/>
          <w:szCs w:val="24"/>
        </w:rPr>
        <w:t>-воспитание чувства гордости за людей,  принявших  участие в Великой Отечественной войне и ныне участвующих в  Специальной военной операции.</w:t>
      </w:r>
    </w:p>
    <w:p w:rsidR="003B49E2" w:rsidRPr="009044F8" w:rsidRDefault="003B49E2" w:rsidP="00091C3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044F8">
        <w:rPr>
          <w:rFonts w:ascii="Times New Roman" w:hAnsi="Times New Roman" w:cs="Times New Roman"/>
          <w:sz w:val="24"/>
          <w:szCs w:val="24"/>
        </w:rPr>
        <w:t xml:space="preserve"> -создание архива к 80-летию Победы в ВОВ.</w:t>
      </w:r>
    </w:p>
    <w:p w:rsidR="003B49E2" w:rsidRPr="009044F8" w:rsidRDefault="003B49E2" w:rsidP="00091C31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044F8">
        <w:rPr>
          <w:rFonts w:ascii="Times New Roman" w:hAnsi="Times New Roman" w:cs="Times New Roman"/>
          <w:b/>
          <w:sz w:val="24"/>
          <w:szCs w:val="24"/>
        </w:rPr>
        <w:t>Методы исследования</w:t>
      </w:r>
      <w:r w:rsidRPr="009044F8">
        <w:rPr>
          <w:rFonts w:ascii="Times New Roman" w:hAnsi="Times New Roman" w:cs="Times New Roman"/>
          <w:sz w:val="24"/>
          <w:szCs w:val="24"/>
        </w:rPr>
        <w:t>: личная беседа, анализ источников информации, обработка полученных результатов.</w:t>
      </w:r>
    </w:p>
    <w:p w:rsidR="003B49E2" w:rsidRPr="009044F8" w:rsidRDefault="003B49E2" w:rsidP="00091C3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044F8">
        <w:rPr>
          <w:rFonts w:ascii="Times New Roman" w:hAnsi="Times New Roman" w:cs="Times New Roman"/>
          <w:b/>
          <w:sz w:val="24"/>
          <w:szCs w:val="24"/>
        </w:rPr>
        <w:t>Практическая значимость работы</w:t>
      </w:r>
      <w:r w:rsidRPr="009044F8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3B49E2" w:rsidRPr="009044F8" w:rsidRDefault="003B49E2" w:rsidP="00091C3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044F8">
        <w:rPr>
          <w:rFonts w:ascii="Times New Roman" w:hAnsi="Times New Roman" w:cs="Times New Roman"/>
          <w:sz w:val="24"/>
          <w:szCs w:val="24"/>
        </w:rPr>
        <w:t xml:space="preserve">Результаты исследований будут использованы при создании справочного СD диска «Ветераны ВОВ» и «Участники СВО с. Новоильинск», который можно будет использовать на уроках истории, истории Бурятии, географии, на внеклассных мероприятиях при проведении цикла уроков «Разговоры о важном». Эта работа уже начата.  Мы считаем, что данный диск будет интересен и для жителей старшего поколения. </w:t>
      </w:r>
    </w:p>
    <w:p w:rsidR="003B49E2" w:rsidRPr="009044F8" w:rsidRDefault="003B49E2" w:rsidP="00091C31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044F8">
        <w:rPr>
          <w:rFonts w:ascii="Times New Roman" w:hAnsi="Times New Roman" w:cs="Times New Roman"/>
          <w:sz w:val="24"/>
          <w:szCs w:val="24"/>
        </w:rPr>
        <w:t xml:space="preserve">Из нашего  села </w:t>
      </w:r>
      <w:proofErr w:type="spellStart"/>
      <w:r w:rsidRPr="009044F8">
        <w:rPr>
          <w:rFonts w:ascii="Times New Roman" w:hAnsi="Times New Roman" w:cs="Times New Roman"/>
          <w:sz w:val="24"/>
          <w:szCs w:val="24"/>
        </w:rPr>
        <w:t>Новоильинск</w:t>
      </w:r>
      <w:proofErr w:type="spellEnd"/>
      <w:r w:rsidRPr="009044F8">
        <w:rPr>
          <w:rFonts w:ascii="Times New Roman" w:hAnsi="Times New Roman" w:cs="Times New Roman"/>
          <w:sz w:val="24"/>
          <w:szCs w:val="24"/>
        </w:rPr>
        <w:t xml:space="preserve"> ушли на фронт 391 человек – это почти из каждой семьи. Погибли на фронтах войны- 177. Вернулись живыми 214 человек. На сегодняшний день в нашем селе не осталось ни одного ветерана той страшной войны. Последней ушла из жизни Прасковья Дмитриевн</w:t>
      </w:r>
      <w:r w:rsidR="007F0C6C" w:rsidRPr="009044F8">
        <w:rPr>
          <w:rFonts w:ascii="Times New Roman" w:hAnsi="Times New Roman" w:cs="Times New Roman"/>
          <w:sz w:val="24"/>
          <w:szCs w:val="24"/>
        </w:rPr>
        <w:t>а Пол</w:t>
      </w:r>
      <w:r w:rsidR="0060221A" w:rsidRPr="009044F8">
        <w:rPr>
          <w:rFonts w:ascii="Times New Roman" w:hAnsi="Times New Roman" w:cs="Times New Roman"/>
          <w:sz w:val="24"/>
          <w:szCs w:val="24"/>
        </w:rPr>
        <w:t>осухина в ноябре 2021 года</w:t>
      </w:r>
    </w:p>
    <w:p w:rsidR="003B49E2" w:rsidRPr="009044F8" w:rsidRDefault="003B49E2" w:rsidP="00091C31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044F8">
        <w:rPr>
          <w:rFonts w:ascii="Times New Roman" w:hAnsi="Times New Roman" w:cs="Times New Roman"/>
          <w:sz w:val="24"/>
          <w:szCs w:val="24"/>
        </w:rPr>
        <w:t xml:space="preserve">Я, </w:t>
      </w:r>
      <w:proofErr w:type="spellStart"/>
      <w:r w:rsidRPr="009044F8">
        <w:rPr>
          <w:rFonts w:ascii="Times New Roman" w:hAnsi="Times New Roman" w:cs="Times New Roman"/>
          <w:sz w:val="24"/>
          <w:szCs w:val="24"/>
        </w:rPr>
        <w:t>Царегородцев</w:t>
      </w:r>
      <w:proofErr w:type="spellEnd"/>
      <w:r w:rsidRPr="009044F8">
        <w:rPr>
          <w:rFonts w:ascii="Times New Roman" w:hAnsi="Times New Roman" w:cs="Times New Roman"/>
          <w:sz w:val="24"/>
          <w:szCs w:val="24"/>
        </w:rPr>
        <w:t xml:space="preserve"> Данила, являюсь студентом   1 курса  ГАПОУ РБ «Республиканский межотраслевой техникум». Почему меня увлекла данная тема?  Хотелось больше узнать о военном времени, о людях, внесших свой бесценный вклад в Победу над фашизмом тогда, в далеких 40-х. А сейчас, когда идет военная операция на Украине, </w:t>
      </w:r>
      <w:r w:rsidR="00F85CDA">
        <w:rPr>
          <w:rFonts w:ascii="Times New Roman" w:hAnsi="Times New Roman" w:cs="Times New Roman"/>
          <w:sz w:val="24"/>
          <w:szCs w:val="24"/>
        </w:rPr>
        <w:t>я считаю особенно важным знать,</w:t>
      </w:r>
      <w:r w:rsidR="00FF464F">
        <w:rPr>
          <w:rFonts w:ascii="Times New Roman" w:hAnsi="Times New Roman" w:cs="Times New Roman"/>
          <w:sz w:val="24"/>
          <w:szCs w:val="24"/>
        </w:rPr>
        <w:t xml:space="preserve"> сколько гибнет ни</w:t>
      </w:r>
      <w:r w:rsidRPr="009044F8">
        <w:rPr>
          <w:rFonts w:ascii="Times New Roman" w:hAnsi="Times New Roman" w:cs="Times New Roman"/>
          <w:sz w:val="24"/>
          <w:szCs w:val="24"/>
        </w:rPr>
        <w:t xml:space="preserve"> в чем не повинных людей, как страдают семьи, теряя своих мужей, отцов, сыновей, защищая нашу Родину. А ведь это тоже когда-то станет историей нашей страны.</w:t>
      </w:r>
    </w:p>
    <w:p w:rsidR="003A1983" w:rsidRPr="009044F8" w:rsidRDefault="001B67ED" w:rsidP="00091C31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044F8">
        <w:rPr>
          <w:rFonts w:ascii="Times New Roman" w:hAnsi="Times New Roman" w:cs="Times New Roman"/>
          <w:sz w:val="24"/>
          <w:szCs w:val="24"/>
        </w:rPr>
        <w:t>В своей работе мне хотелось бы рассказать о ветеране, защищавшем Родину в годы Великой Отечественной войны. Это прадедушка моего преподавателя-Белых Татьяны Николаевны. Чтобы узнать больше информации, я решил  взять интервью у бабушки Татьяны Николаевны, дочери ветерана ВОВ.</w:t>
      </w:r>
    </w:p>
    <w:p w:rsidR="001B67ED" w:rsidRPr="009044F8" w:rsidRDefault="001B67ED" w:rsidP="00091C31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044F8">
        <w:rPr>
          <w:rFonts w:ascii="Times New Roman" w:hAnsi="Times New Roman" w:cs="Times New Roman"/>
          <w:sz w:val="24"/>
          <w:szCs w:val="24"/>
        </w:rPr>
        <w:t>Вот что Любовь Григорьевна  поведала нам: «Мой отец, Ковалев Григорий Филимонович, в годы Великой Отечественной Войны был призван в ряды советской  армии в 1941 году. Мама осталась одна с тремя детьми.  Отца взяли на войну. Он дошел до</w:t>
      </w:r>
      <w:r w:rsidR="00F85CDA">
        <w:rPr>
          <w:rFonts w:ascii="Times New Roman" w:hAnsi="Times New Roman" w:cs="Times New Roman"/>
          <w:sz w:val="24"/>
          <w:szCs w:val="24"/>
        </w:rPr>
        <w:t xml:space="preserve"> Берлина.   В 1945 году</w:t>
      </w:r>
      <w:r w:rsidRPr="009044F8">
        <w:rPr>
          <w:rFonts w:ascii="Times New Roman" w:hAnsi="Times New Roman" w:cs="Times New Roman"/>
          <w:sz w:val="24"/>
          <w:szCs w:val="24"/>
        </w:rPr>
        <w:t xml:space="preserve"> летом</w:t>
      </w:r>
      <w:r w:rsidR="00F85CDA">
        <w:rPr>
          <w:rFonts w:ascii="Times New Roman" w:hAnsi="Times New Roman" w:cs="Times New Roman"/>
          <w:sz w:val="24"/>
          <w:szCs w:val="24"/>
        </w:rPr>
        <w:t xml:space="preserve"> вернулся </w:t>
      </w:r>
      <w:r w:rsidRPr="009044F8">
        <w:rPr>
          <w:rFonts w:ascii="Times New Roman" w:hAnsi="Times New Roman" w:cs="Times New Roman"/>
          <w:sz w:val="24"/>
          <w:szCs w:val="24"/>
        </w:rPr>
        <w:t xml:space="preserve">домой.  Папа рассказывал, как было тяжело воевать, находиться под пулеметами. Он был шофером, возил груз, доставлял продукты. Немцы стреляли в них. Но, Слава Богу, отец не попал под обстрелы. Вернулся домой после войны  в </w:t>
      </w:r>
      <w:r w:rsidRPr="009044F8">
        <w:rPr>
          <w:rFonts w:ascii="Times New Roman" w:hAnsi="Times New Roman" w:cs="Times New Roman"/>
          <w:sz w:val="24"/>
          <w:szCs w:val="24"/>
        </w:rPr>
        <w:lastRenderedPageBreak/>
        <w:t>1945 году. Вся деревня сбежалась встречать героя, кричали: «</w:t>
      </w:r>
      <w:proofErr w:type="spellStart"/>
      <w:r w:rsidRPr="009044F8">
        <w:rPr>
          <w:rFonts w:ascii="Times New Roman" w:hAnsi="Times New Roman" w:cs="Times New Roman"/>
          <w:sz w:val="24"/>
          <w:szCs w:val="24"/>
        </w:rPr>
        <w:t>Ураааа</w:t>
      </w:r>
      <w:proofErr w:type="spellEnd"/>
      <w:r w:rsidRPr="009044F8">
        <w:rPr>
          <w:rFonts w:ascii="Times New Roman" w:hAnsi="Times New Roman" w:cs="Times New Roman"/>
          <w:sz w:val="24"/>
          <w:szCs w:val="24"/>
        </w:rPr>
        <w:t xml:space="preserve">! Дед Ковалев пришел с войны!». Я была тогда еще  совсем ребенком и прорывалась сквозь эту   толпу  со словами: «Пропустите меня к папке! Обняла его со слезами на глазах».  </w:t>
      </w:r>
    </w:p>
    <w:p w:rsidR="001B67ED" w:rsidRPr="009044F8" w:rsidRDefault="001B67ED" w:rsidP="00091C31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044F8">
        <w:rPr>
          <w:rFonts w:ascii="Times New Roman" w:hAnsi="Times New Roman" w:cs="Times New Roman"/>
          <w:sz w:val="24"/>
          <w:szCs w:val="24"/>
        </w:rPr>
        <w:t>Затем отец устроился на завод, трудился, кормил семью. Прожив несколько лет после окончания войны, папы не стало. Отец  получил медали и награды. Я до сих пор храню их как память о моем герое, показываю внукам и правнукам».</w:t>
      </w:r>
    </w:p>
    <w:p w:rsidR="001B67ED" w:rsidRPr="009044F8" w:rsidRDefault="001B67ED" w:rsidP="00091C31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044F8">
        <w:rPr>
          <w:rFonts w:ascii="Times New Roman" w:hAnsi="Times New Roman" w:cs="Times New Roman"/>
          <w:sz w:val="24"/>
          <w:szCs w:val="24"/>
        </w:rPr>
        <w:t xml:space="preserve">К сожалению, это небольшая часть того, что мы узнали о ветеране Великой Отечественной войны.  Память тех страшных лет уходит глубоко в историю.  Сейчас в нашем селе Новоильинск, как мы уже говорили, не осталось участников Великой Отечественной войны. </w:t>
      </w:r>
    </w:p>
    <w:p w:rsidR="001B67ED" w:rsidRPr="009044F8" w:rsidRDefault="00FF464F" w:rsidP="00091C31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Бабушке Татьяны Николаевны</w:t>
      </w:r>
      <w:bookmarkStart w:id="0" w:name="_GoBack"/>
      <w:bookmarkEnd w:id="0"/>
      <w:r w:rsidR="001B67ED" w:rsidRPr="009044F8">
        <w:rPr>
          <w:rFonts w:ascii="Times New Roman" w:hAnsi="Times New Roman" w:cs="Times New Roman"/>
          <w:sz w:val="24"/>
          <w:szCs w:val="24"/>
        </w:rPr>
        <w:t xml:space="preserve"> в августе 2025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B67ED" w:rsidRPr="009044F8">
        <w:rPr>
          <w:rFonts w:ascii="Times New Roman" w:hAnsi="Times New Roman" w:cs="Times New Roman"/>
          <w:sz w:val="24"/>
          <w:szCs w:val="24"/>
        </w:rPr>
        <w:t>года  исполняется 85 лет, она имеет удостоверение «Дети войны». Дедушке (Митрофанову Алексею Куприяновичу)  -86 лет, но  21 января 2024 года его не стало. Для большой семьи, в которой 5 дет</w:t>
      </w:r>
      <w:r w:rsidR="00F85CDA">
        <w:rPr>
          <w:rFonts w:ascii="Times New Roman" w:hAnsi="Times New Roman" w:cs="Times New Roman"/>
          <w:sz w:val="24"/>
          <w:szCs w:val="24"/>
        </w:rPr>
        <w:t>ей, 8 внуков и 11 правнуков, это</w:t>
      </w:r>
      <w:r w:rsidR="001B67ED" w:rsidRPr="009044F8">
        <w:rPr>
          <w:rFonts w:ascii="Times New Roman" w:hAnsi="Times New Roman" w:cs="Times New Roman"/>
          <w:sz w:val="24"/>
          <w:szCs w:val="24"/>
        </w:rPr>
        <w:t xml:space="preserve"> огромная потеря. С каждым разом мы осознаем, что идут года, уходят  наши бабушки и дедушки, которые   воевали  за Родину и отдавали жизнь за наше светлое будущее. Сегодня мы должны заботиться о них, как они заботились о нас в столь страшное для страны время.</w:t>
      </w:r>
    </w:p>
    <w:p w:rsidR="001B67ED" w:rsidRPr="009044F8" w:rsidRDefault="001B67ED" w:rsidP="0060221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044F8">
        <w:rPr>
          <w:rFonts w:ascii="Times New Roman" w:hAnsi="Times New Roman" w:cs="Times New Roman"/>
          <w:sz w:val="24"/>
          <w:szCs w:val="24"/>
        </w:rPr>
        <w:t>Наша страна  вновь переживает  непростое время. Идет Специальная военная операция. Татьяна Николаевна рас</w:t>
      </w:r>
      <w:r w:rsidR="00F85CDA">
        <w:rPr>
          <w:rFonts w:ascii="Times New Roman" w:hAnsi="Times New Roman" w:cs="Times New Roman"/>
          <w:sz w:val="24"/>
          <w:szCs w:val="24"/>
        </w:rPr>
        <w:t>сказывает: «В августе 2023 года</w:t>
      </w:r>
      <w:r w:rsidRPr="009044F8">
        <w:rPr>
          <w:rFonts w:ascii="Times New Roman" w:hAnsi="Times New Roman" w:cs="Times New Roman"/>
          <w:sz w:val="24"/>
          <w:szCs w:val="24"/>
        </w:rPr>
        <w:t xml:space="preserve"> добровольцем на СВО отправился сын моих бабушки и дедушки-Митрофанов Виктор Алексеевич. Для нас эта новость была шокирующей, поскольку узнали об этом только перед  отъездом</w:t>
      </w:r>
      <w:r w:rsidR="00F85CDA">
        <w:rPr>
          <w:rFonts w:ascii="Times New Roman" w:hAnsi="Times New Roman" w:cs="Times New Roman"/>
          <w:sz w:val="24"/>
          <w:szCs w:val="24"/>
        </w:rPr>
        <w:t xml:space="preserve"> моего дяди на СВО. Как бы мы ни</w:t>
      </w:r>
      <w:r w:rsidRPr="009044F8">
        <w:rPr>
          <w:rFonts w:ascii="Times New Roman" w:hAnsi="Times New Roman" w:cs="Times New Roman"/>
          <w:sz w:val="24"/>
          <w:szCs w:val="24"/>
        </w:rPr>
        <w:t xml:space="preserve"> пытались отговорить Виктора, поскольку дома пожилые родители, он стоял на своем. На протяжении всего времени подготовки он твердил: « Нас в семье пятеро детей и кто-то должен защищать Родину!». Когда наша семья поняла, что отговаривать уже бессмысленно, оставалось только ждать и молиться. Сейчас уже больше года  мой дядя находится на СВО. </w:t>
      </w:r>
      <w:r w:rsidR="00F85CDA">
        <w:rPr>
          <w:rFonts w:ascii="Times New Roman" w:hAnsi="Times New Roman" w:cs="Times New Roman"/>
          <w:sz w:val="24"/>
          <w:szCs w:val="24"/>
        </w:rPr>
        <w:t>Приехав в отпуск в январе</w:t>
      </w:r>
      <w:r w:rsidRPr="009044F8">
        <w:rPr>
          <w:rFonts w:ascii="Times New Roman" w:hAnsi="Times New Roman" w:cs="Times New Roman"/>
          <w:sz w:val="24"/>
          <w:szCs w:val="24"/>
        </w:rPr>
        <w:t xml:space="preserve"> 2024 года и через 6 дней похоронив отца, наш герой не сломился и продолжил защищать Родину. Сегодня он является командиром части и имеет звание «Ветеран боевых действий», с доблестью и честью выполняет свой гражданский долг, помогает своим товарищам в боях».</w:t>
      </w:r>
    </w:p>
    <w:p w:rsidR="001B67ED" w:rsidRPr="009044F8" w:rsidRDefault="001B67ED" w:rsidP="00091C31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044F8">
        <w:rPr>
          <w:rFonts w:ascii="Times New Roman" w:hAnsi="Times New Roman" w:cs="Times New Roman"/>
          <w:sz w:val="24"/>
          <w:szCs w:val="24"/>
        </w:rPr>
        <w:t>А в свою очередь большая  семья Татьяны Николаевны  помогает ребятам, находящимся в зоне СВО. Регулярно собирают посылки для наших бойцов, помогают финансово.  В марте  2024 года  семья моего научного руководителя  передала безвозмездно автомобиль  ВАЗ-2121 в помощь нашим бойцам. Данный автомобиль полностью обслужен перед отправкой, закуплены на собственные средства новая резина, запчасти, покрашено авто. На сегодняшний де</w:t>
      </w:r>
      <w:r w:rsidR="0060221A" w:rsidRPr="009044F8">
        <w:rPr>
          <w:rFonts w:ascii="Times New Roman" w:hAnsi="Times New Roman" w:cs="Times New Roman"/>
          <w:sz w:val="24"/>
          <w:szCs w:val="24"/>
        </w:rPr>
        <w:t>нь автомобиль отправлен бойцам.</w:t>
      </w:r>
    </w:p>
    <w:p w:rsidR="001B67ED" w:rsidRPr="009044F8" w:rsidRDefault="001B67ED" w:rsidP="00091C31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044F8">
        <w:rPr>
          <w:rFonts w:ascii="Times New Roman" w:hAnsi="Times New Roman" w:cs="Times New Roman"/>
          <w:sz w:val="24"/>
          <w:szCs w:val="24"/>
        </w:rPr>
        <w:t xml:space="preserve">В нашем учебном заведении тоже ведется работа по оказанию помощи нашим воинам. В общежитии техникума мы плетем маскировочные сети, изготавливаем окопные свечи, совместно с преподавателями собираем посылки ребятам, пишем письма в поддержку, оказываем помощь семьям участников СВО.   </w:t>
      </w:r>
    </w:p>
    <w:p w:rsidR="004A2D59" w:rsidRPr="009044F8" w:rsidRDefault="00652DEB" w:rsidP="0060221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044F8">
        <w:rPr>
          <w:rFonts w:ascii="Times New Roman" w:hAnsi="Times New Roman" w:cs="Times New Roman"/>
          <w:sz w:val="24"/>
          <w:szCs w:val="24"/>
        </w:rPr>
        <w:t xml:space="preserve">Проведя данное исследование, я пришел к выводу, что героизм наших земляков достоин восхищения. Знакомясь с такими семьями, как семья Ковалевых,  Митрофановых, мы напрямую соприкасаемся со страницами истории нашей страны. Простые люди, честно трудившиеся и в настоящее время  трудящиеся  на благо Родины.  </w:t>
      </w:r>
    </w:p>
    <w:p w:rsidR="00652DEB" w:rsidRPr="009044F8" w:rsidRDefault="00652DEB" w:rsidP="00091C31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044F8">
        <w:rPr>
          <w:rFonts w:ascii="Times New Roman" w:hAnsi="Times New Roman" w:cs="Times New Roman"/>
          <w:sz w:val="24"/>
          <w:szCs w:val="24"/>
        </w:rPr>
        <w:t xml:space="preserve">Благодаря работе над данной темой я многое узнал и понял. Думаю, что написание научной работы – это только очень непродолжительный и короткий шаг к знакомству с замечательными людьми моего села. Я постараюсь не ограничиться этим. </w:t>
      </w:r>
    </w:p>
    <w:p w:rsidR="00652DEB" w:rsidRPr="009044F8" w:rsidRDefault="00652DEB" w:rsidP="00091C31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044F8">
        <w:rPr>
          <w:rFonts w:ascii="Times New Roman" w:hAnsi="Times New Roman" w:cs="Times New Roman"/>
          <w:sz w:val="24"/>
          <w:szCs w:val="24"/>
        </w:rPr>
        <w:t xml:space="preserve">Считаю необходимым  в нашем техникуме создать стенд «Герои живут среди нас», тем более что первый материал у меня уже есть. </w:t>
      </w:r>
    </w:p>
    <w:p w:rsidR="00652DEB" w:rsidRPr="009044F8" w:rsidRDefault="00652DEB" w:rsidP="00091C31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044F8">
        <w:rPr>
          <w:rFonts w:ascii="Times New Roman" w:hAnsi="Times New Roman" w:cs="Times New Roman"/>
          <w:sz w:val="24"/>
          <w:szCs w:val="24"/>
        </w:rPr>
        <w:t xml:space="preserve">В нашей библиотеке уже есть книга «Герои Бурятии». Мы убеждены, что издаваемая книга  будет настольной для нового поколения жителей нашей республики, и наверняка, в будущем в очередном издании новые имена героев пополнят этот рассказ о наших славных земляках, который рождает в душе каждого из нас чувство патриотизма и гордости. Эти </w:t>
      </w:r>
      <w:r w:rsidRPr="009044F8">
        <w:rPr>
          <w:rFonts w:ascii="Times New Roman" w:hAnsi="Times New Roman" w:cs="Times New Roman"/>
          <w:sz w:val="24"/>
          <w:szCs w:val="24"/>
        </w:rPr>
        <w:lastRenderedPageBreak/>
        <w:t>качества объединяют героев Великой Отечественной войны и участников СВО. Они являются настоящими патриотами своей страны, готовыми отдать за нее жизнь. Их подвиги вдохновляют и воодушевляют, вселяют уверенность в нашу победу.</w:t>
      </w:r>
    </w:p>
    <w:p w:rsidR="00652DEB" w:rsidRPr="009044F8" w:rsidRDefault="00652DEB" w:rsidP="00091C31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044F8">
        <w:rPr>
          <w:rFonts w:ascii="Times New Roman" w:hAnsi="Times New Roman" w:cs="Times New Roman"/>
          <w:sz w:val="24"/>
          <w:szCs w:val="24"/>
        </w:rPr>
        <w:t>Также продолжим работ</w:t>
      </w:r>
      <w:r w:rsidR="00FF464F">
        <w:rPr>
          <w:rFonts w:ascii="Times New Roman" w:hAnsi="Times New Roman" w:cs="Times New Roman"/>
          <w:sz w:val="24"/>
          <w:szCs w:val="24"/>
        </w:rPr>
        <w:t xml:space="preserve">ать </w:t>
      </w:r>
      <w:proofErr w:type="spellStart"/>
      <w:r w:rsidR="00FF464F">
        <w:rPr>
          <w:rFonts w:ascii="Times New Roman" w:hAnsi="Times New Roman" w:cs="Times New Roman"/>
          <w:sz w:val="24"/>
          <w:szCs w:val="24"/>
        </w:rPr>
        <w:t>на</w:t>
      </w:r>
      <w:r w:rsidRPr="009044F8">
        <w:rPr>
          <w:rFonts w:ascii="Times New Roman" w:hAnsi="Times New Roman" w:cs="Times New Roman"/>
          <w:sz w:val="24"/>
          <w:szCs w:val="24"/>
        </w:rPr>
        <w:t>созданием</w:t>
      </w:r>
      <w:proofErr w:type="spellEnd"/>
      <w:r w:rsidRPr="009044F8">
        <w:rPr>
          <w:rFonts w:ascii="Times New Roman" w:hAnsi="Times New Roman" w:cs="Times New Roman"/>
          <w:sz w:val="24"/>
          <w:szCs w:val="24"/>
        </w:rPr>
        <w:t xml:space="preserve"> СD-диска, куда войдут участники как Великой Отечественной войны, так и герои специальной военной операции на Украине. </w:t>
      </w:r>
    </w:p>
    <w:p w:rsidR="00652DEB" w:rsidRPr="009044F8" w:rsidRDefault="00652DEB" w:rsidP="00091C31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044F8">
        <w:rPr>
          <w:rFonts w:ascii="Times New Roman" w:hAnsi="Times New Roman" w:cs="Times New Roman"/>
          <w:sz w:val="24"/>
          <w:szCs w:val="24"/>
        </w:rPr>
        <w:t>Наш долг – сохранить память обо всех воинах – односельчанах.</w:t>
      </w:r>
    </w:p>
    <w:p w:rsidR="00652DEB" w:rsidRPr="009044F8" w:rsidRDefault="00652DEB" w:rsidP="00091C3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044F8">
        <w:rPr>
          <w:rFonts w:ascii="Times New Roman" w:hAnsi="Times New Roman" w:cs="Times New Roman"/>
          <w:sz w:val="24"/>
          <w:szCs w:val="24"/>
        </w:rPr>
        <w:t>Я уверен, что мы одержим победу как тогда, в 1945, так и сейчас. Победа будет за нами!</w:t>
      </w:r>
    </w:p>
    <w:p w:rsidR="00652DEB" w:rsidRPr="009044F8" w:rsidRDefault="00652DEB" w:rsidP="00091C3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F0C6C" w:rsidRDefault="00935413" w:rsidP="00091C3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A0804AD">
            <wp:extent cx="2628900" cy="23907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2390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990850" cy="2419349"/>
            <wp:effectExtent l="0" t="0" r="0" b="63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CV5DLjPPcz3pkhO1jzsVWU9qWRsuWSndHNYQZ67A5vpSbc6kNpd-g54zljIyBZmKa13gdW6ssf9igHtuEp90WKN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2419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5413" w:rsidRPr="009044F8" w:rsidRDefault="00935413" w:rsidP="00091C3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867025" cy="268605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_2025-03-31_10-37-07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6133" cy="2685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086099" cy="2695575"/>
            <wp:effectExtent l="0" t="0" r="63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v3hzixxpKU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8101" cy="2697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35413" w:rsidRPr="009044F8" w:rsidSect="00091C31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15084A"/>
    <w:multiLevelType w:val="hybridMultilevel"/>
    <w:tmpl w:val="5956BF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60FA"/>
    <w:rsid w:val="00091C31"/>
    <w:rsid w:val="0010082E"/>
    <w:rsid w:val="001B67ED"/>
    <w:rsid w:val="00340C3B"/>
    <w:rsid w:val="0035545E"/>
    <w:rsid w:val="003A1983"/>
    <w:rsid w:val="003B49E2"/>
    <w:rsid w:val="004A2D59"/>
    <w:rsid w:val="004C626A"/>
    <w:rsid w:val="0060221A"/>
    <w:rsid w:val="00630310"/>
    <w:rsid w:val="00641D93"/>
    <w:rsid w:val="00652DEB"/>
    <w:rsid w:val="007F0C6C"/>
    <w:rsid w:val="009044F8"/>
    <w:rsid w:val="00935413"/>
    <w:rsid w:val="00A71468"/>
    <w:rsid w:val="00B53EE0"/>
    <w:rsid w:val="00C30C85"/>
    <w:rsid w:val="00DD60FA"/>
    <w:rsid w:val="00EB615B"/>
    <w:rsid w:val="00F85CDA"/>
    <w:rsid w:val="00FF4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9976C"/>
  <w15:docId w15:val="{7CD0078D-7D2C-4B50-AC35-7CB6259A7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52DEB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7F0C6C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354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3541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1182</Words>
  <Characters>6741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РМТ комп</dc:creator>
  <cp:lastModifiedBy>Asus</cp:lastModifiedBy>
  <cp:revision>5</cp:revision>
  <dcterms:created xsi:type="dcterms:W3CDTF">2026-01-30T06:02:00Z</dcterms:created>
  <dcterms:modified xsi:type="dcterms:W3CDTF">2026-02-11T14:44:00Z</dcterms:modified>
</cp:coreProperties>
</file>