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9CCA6" w14:textId="77777777" w:rsidR="00D8286B" w:rsidRDefault="00D8286B" w:rsidP="00E40CB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1FC3C1" w14:textId="56291725" w:rsidR="0050173C" w:rsidRPr="0050173C" w:rsidRDefault="0050173C" w:rsidP="005017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173C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10E49865" w14:textId="16F070B4" w:rsidR="0050173C" w:rsidRDefault="0050173C" w:rsidP="00F370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173C">
        <w:rPr>
          <w:rFonts w:ascii="Times New Roman" w:hAnsi="Times New Roman" w:cs="Times New Roman"/>
          <w:b/>
          <w:bCs/>
          <w:sz w:val="28"/>
          <w:szCs w:val="28"/>
        </w:rPr>
        <w:t>Открытого патриотического форума «Улан-Удэ – я горжусь!»</w:t>
      </w:r>
    </w:p>
    <w:p w14:paraId="2DD48E53" w14:textId="77777777" w:rsidR="000C70C2" w:rsidRDefault="000C70C2" w:rsidP="000C70C2">
      <w:pPr>
        <w:pStyle w:val="Default"/>
      </w:pPr>
    </w:p>
    <w:p w14:paraId="4E64E47D" w14:textId="509F17AE" w:rsidR="000C70C2" w:rsidRPr="000C70C2" w:rsidRDefault="000C70C2" w:rsidP="000C70C2">
      <w:pPr>
        <w:pStyle w:val="Default"/>
      </w:pPr>
      <w:r>
        <w:t xml:space="preserve"> </w:t>
      </w:r>
      <w:r w:rsidRPr="000C70C2">
        <w:rPr>
          <w:b/>
          <w:bCs/>
          <w:i/>
          <w:iCs/>
        </w:rPr>
        <w:t xml:space="preserve">Дата: </w:t>
      </w:r>
      <w:r>
        <w:rPr>
          <w:i/>
          <w:iCs/>
        </w:rPr>
        <w:t>09-10 октября</w:t>
      </w:r>
      <w:r w:rsidRPr="000C70C2">
        <w:rPr>
          <w:i/>
          <w:iCs/>
        </w:rPr>
        <w:t xml:space="preserve"> 202</w:t>
      </w:r>
      <w:r>
        <w:rPr>
          <w:i/>
          <w:iCs/>
        </w:rPr>
        <w:t>5</w:t>
      </w:r>
      <w:r w:rsidRPr="000C70C2">
        <w:rPr>
          <w:i/>
          <w:iCs/>
        </w:rPr>
        <w:t xml:space="preserve"> года </w:t>
      </w:r>
    </w:p>
    <w:p w14:paraId="0F9E5D30" w14:textId="0B4F7FD5" w:rsidR="000C70C2" w:rsidRPr="000C70C2" w:rsidRDefault="000C70C2" w:rsidP="000C70C2">
      <w:pPr>
        <w:pStyle w:val="Default"/>
      </w:pPr>
      <w:r w:rsidRPr="000C70C2">
        <w:rPr>
          <w:b/>
          <w:bCs/>
          <w:i/>
          <w:iCs/>
        </w:rPr>
        <w:t xml:space="preserve">Формат проведения: </w:t>
      </w:r>
      <w:r w:rsidRPr="000C70C2">
        <w:rPr>
          <w:i/>
          <w:iCs/>
        </w:rPr>
        <w:t>офлайн</w:t>
      </w:r>
      <w:r w:rsidR="00863CCC">
        <w:rPr>
          <w:i/>
          <w:iCs/>
        </w:rPr>
        <w:t>-</w:t>
      </w:r>
      <w:r w:rsidRPr="000C70C2">
        <w:rPr>
          <w:i/>
          <w:iCs/>
        </w:rPr>
        <w:t xml:space="preserve"> </w:t>
      </w:r>
      <w:r>
        <w:rPr>
          <w:i/>
          <w:iCs/>
        </w:rPr>
        <w:t>и онлайн</w:t>
      </w:r>
      <w:r w:rsidR="00863CCC">
        <w:rPr>
          <w:i/>
          <w:iCs/>
        </w:rPr>
        <w:t>-площадки</w:t>
      </w:r>
    </w:p>
    <w:p w14:paraId="540590B7" w14:textId="3EB204A4" w:rsidR="000C70C2" w:rsidRPr="000C70C2" w:rsidRDefault="000C70C2" w:rsidP="000C70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C70C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Место проведения: </w:t>
      </w:r>
      <w:r w:rsidRPr="000C70C2">
        <w:rPr>
          <w:rFonts w:ascii="Times New Roman" w:hAnsi="Times New Roman" w:cs="Times New Roman"/>
          <w:i/>
          <w:iCs/>
          <w:sz w:val="24"/>
          <w:szCs w:val="24"/>
        </w:rPr>
        <w:t>г.Улан-Удэ</w:t>
      </w:r>
    </w:p>
    <w:p w14:paraId="12047DA3" w14:textId="7B20A1C3" w:rsidR="000C70C2" w:rsidRDefault="000C70C2" w:rsidP="000C70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218D01" w14:textId="2C82C9C4" w:rsidR="000C70C2" w:rsidRDefault="000C70C2" w:rsidP="00D37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9094330"/>
      <w:r>
        <w:rPr>
          <w:rFonts w:ascii="Times New Roman" w:hAnsi="Times New Roman" w:cs="Times New Roman"/>
          <w:b/>
          <w:bCs/>
          <w:sz w:val="28"/>
          <w:szCs w:val="28"/>
        </w:rPr>
        <w:t>ДЕНЬ 1 (9 октября 2025 г., четверг)</w:t>
      </w:r>
      <w:bookmarkEnd w:id="0"/>
    </w:p>
    <w:p w14:paraId="30832458" w14:textId="77777777" w:rsidR="003C718E" w:rsidRDefault="003C718E" w:rsidP="00D37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C870D" w14:textId="017E1E75" w:rsidR="00D37720" w:rsidRPr="003C718E" w:rsidRDefault="003C718E" w:rsidP="003C718E">
      <w:pPr>
        <w:rPr>
          <w:rFonts w:ascii="Times New Roman" w:hAnsi="Times New Roman" w:cs="Times New Roman"/>
          <w:sz w:val="24"/>
          <w:szCs w:val="24"/>
        </w:rPr>
      </w:pPr>
      <w:r w:rsidRPr="00B87837">
        <w:rPr>
          <w:rFonts w:ascii="Times New Roman" w:hAnsi="Times New Roman" w:cs="Times New Roman"/>
          <w:b/>
          <w:bCs/>
          <w:sz w:val="24"/>
          <w:szCs w:val="24"/>
        </w:rPr>
        <w:t xml:space="preserve">Место проведения: </w:t>
      </w:r>
      <w:r w:rsidRPr="003C718E">
        <w:rPr>
          <w:rFonts w:ascii="Times New Roman" w:hAnsi="Times New Roman" w:cs="Times New Roman"/>
          <w:sz w:val="24"/>
          <w:szCs w:val="24"/>
        </w:rPr>
        <w:t>МАУ ДО «Дом творчества Советского района г.Улан-Удэ» г.УланУдэ, ул.Ленина, д.20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173C" w14:paraId="40151AE5" w14:textId="77777777" w:rsidTr="0050173C">
        <w:tc>
          <w:tcPr>
            <w:tcW w:w="9345" w:type="dxa"/>
          </w:tcPr>
          <w:p w14:paraId="58147122" w14:textId="59355048" w:rsidR="007B0C9D" w:rsidRDefault="00E6356C" w:rsidP="007B0C9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09094365"/>
            <w:r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08:</w:t>
            </w:r>
            <w:r w:rsidR="0050173C"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 </w:t>
            </w:r>
            <w:r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50173C"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</w:t>
            </w:r>
            <w:r w:rsidR="0050173C"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="003D308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B0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173C"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Регистрация участников</w:t>
            </w:r>
            <w:r w:rsidR="007543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Форума</w:t>
            </w:r>
            <w:r w:rsidR="0050173C"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37B666C" w14:textId="0BF28ECB" w:rsidR="0050173C" w:rsidRPr="00B87837" w:rsidRDefault="0050173C" w:rsidP="007B0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</w:t>
            </w:r>
            <w:r w:rsidR="003D30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</w:t>
            </w:r>
            <w:r w:rsidRPr="00B8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Проведение мастер-классов.</w:t>
            </w:r>
            <w:r w:rsidRPr="00B878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0173C" w14:paraId="46A0CA37" w14:textId="77777777" w:rsidTr="0050173C">
        <w:tc>
          <w:tcPr>
            <w:tcW w:w="9345" w:type="dxa"/>
          </w:tcPr>
          <w:p w14:paraId="41BEED74" w14:textId="2C77662A" w:rsidR="0050173C" w:rsidRDefault="0050173C" w:rsidP="005017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01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01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3D30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:30        </w:t>
            </w:r>
            <w:r w:rsidRPr="00501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Официальное открытие Форума</w:t>
            </w:r>
          </w:p>
          <w:p w14:paraId="57472492" w14:textId="77777777" w:rsidR="00A024D7" w:rsidRDefault="00A024D7" w:rsidP="005017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56A588" w14:textId="5B974419" w:rsidR="00B41613" w:rsidRPr="00B41613" w:rsidRDefault="00265814" w:rsidP="0050173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Трофимова Татьяна Николаевна</w:t>
            </w:r>
            <w:r w:rsidR="00B416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622CD6" w:rsidRPr="00622CD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и.о.</w:t>
            </w:r>
            <w:r w:rsidR="00622CD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B41613" w:rsidRPr="00B416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председател</w:t>
            </w:r>
            <w:r w:rsidR="00622C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</w:t>
            </w:r>
            <w:r w:rsidR="00B41613" w:rsidRPr="00B416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Комитета по социальной и молодежной политике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администрации г.Улан-Удэ</w:t>
            </w:r>
          </w:p>
          <w:p w14:paraId="61BAB15D" w14:textId="39F24552" w:rsidR="00A024D7" w:rsidRDefault="00A024D7" w:rsidP="0050173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Батурина Анна Витальевна</w:t>
            </w:r>
            <w:r w:rsidR="00B416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B41613" w:rsidRPr="00B416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председатель Комитета по образованию </w:t>
            </w:r>
            <w:r w:rsidR="008326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администрации </w:t>
            </w:r>
            <w:r w:rsidR="00B41613" w:rsidRPr="00B416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г.Улан-Удэ</w:t>
            </w:r>
          </w:p>
          <w:p w14:paraId="1E5A342E" w14:textId="7D5BA4A0" w:rsidR="009A1D53" w:rsidRPr="009A1D53" w:rsidRDefault="009A1D53" w:rsidP="0050173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A1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Долхонова Эмма Заяхаевна, </w:t>
            </w:r>
            <w:r w:rsidRPr="009A1D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заслуженный работник культуры Бурятской АССР, создатель Бурятской региональной общественной организации «Дети войны»</w:t>
            </w:r>
          </w:p>
          <w:p w14:paraId="67E6D2D7" w14:textId="2F76BEE3" w:rsidR="004F1053" w:rsidRPr="00CD03DB" w:rsidRDefault="004F1053" w:rsidP="0050173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D3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Намсараев Намсарай Владимирович,</w:t>
            </w:r>
            <w:r w:rsidR="00FC5146" w:rsidRPr="009D3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D03DB" w:rsidRPr="009D30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депутат</w:t>
            </w:r>
            <w:r w:rsidR="00CD03DB" w:rsidRPr="00CD03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Народного Хурала шестого созыва</w:t>
            </w:r>
            <w:r w:rsidR="00CD03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журналист, </w:t>
            </w:r>
            <w:r w:rsidR="00FC5146" w:rsidRPr="00CD03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участник СВО</w:t>
            </w:r>
          </w:p>
          <w:p w14:paraId="04B59EFC" w14:textId="0895EC81" w:rsidR="008326ED" w:rsidRPr="0050173C" w:rsidRDefault="008326ED" w:rsidP="005017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1"/>
      <w:tr w:rsidR="0050173C" w14:paraId="73BFB207" w14:textId="77777777" w:rsidTr="0050173C">
        <w:tc>
          <w:tcPr>
            <w:tcW w:w="9345" w:type="dxa"/>
          </w:tcPr>
          <w:p w14:paraId="36F45851" w14:textId="184EA52F" w:rsidR="0050173C" w:rsidRPr="0050173C" w:rsidRDefault="00E6356C" w:rsidP="0075439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10:30 – 11:</w:t>
            </w:r>
            <w:r w:rsidR="0050173C" w:rsidRPr="00501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0173C" w:rsidRPr="0050173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8783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0173C" w:rsidRPr="00501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Пленарное заседание</w:t>
            </w:r>
          </w:p>
          <w:p w14:paraId="5CDA543E" w14:textId="77777777" w:rsidR="0050173C" w:rsidRDefault="0050173C" w:rsidP="00634513">
            <w:pPr>
              <w:ind w:firstLine="4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F4B02" w14:textId="190429A5" w:rsidR="0050173C" w:rsidRPr="004E4FBF" w:rsidRDefault="00650E90" w:rsidP="00634513">
            <w:pPr>
              <w:pStyle w:val="a4"/>
              <w:numPr>
                <w:ilvl w:val="0"/>
                <w:numId w:val="1"/>
              </w:numPr>
              <w:ind w:left="22" w:firstLine="44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50173C" w:rsidRPr="004E4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Улан-Удэ - город трудовой доблести: исторический аспект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D4D4F9D" w14:textId="73FECDE0" w:rsidR="0050173C" w:rsidRDefault="0050173C" w:rsidP="0063451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1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Шойдонова Алтына Мункожаргаловна</w:t>
            </w:r>
            <w:r w:rsidR="00AC4C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0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76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кандидат исторических наук, заведующий</w:t>
            </w:r>
            <w:r w:rsidRPr="005017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кафедрой истории Бурятии Института истории и филологии Бурятского государственного университета им. Д. Банзарова </w:t>
            </w:r>
          </w:p>
          <w:p w14:paraId="112CF9DF" w14:textId="057A9E48" w:rsidR="00600255" w:rsidRDefault="00600255" w:rsidP="0063451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F6F3E87" w14:textId="77777777" w:rsidR="00600255" w:rsidRPr="00634513" w:rsidRDefault="00600255" w:rsidP="00600255">
            <w:pPr>
              <w:pStyle w:val="a4"/>
              <w:numPr>
                <w:ilvl w:val="0"/>
                <w:numId w:val="1"/>
              </w:numPr>
              <w:ind w:left="0" w:firstLine="44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E4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Города трудовой доблести — маяки промышленного развития.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34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Завод №99 в годы войны и наше время»</w:t>
            </w:r>
          </w:p>
          <w:p w14:paraId="59BE7B90" w14:textId="6D86B704" w:rsidR="00600255" w:rsidRDefault="00600255" w:rsidP="0060025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1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Фролова Наталья Ивановна,</w:t>
            </w:r>
            <w:r w:rsidRPr="0050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6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ветеран труда,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C576AF">
              <w:rPr>
                <w:rFonts w:ascii="Times New Roman" w:hAnsi="Times New Roman" w:cs="Times New Roman"/>
                <w:i/>
                <w:sz w:val="24"/>
                <w:szCs w:val="24"/>
              </w:rPr>
              <w:t>аслуженный работник культуры 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еспублики Бурятия</w:t>
            </w:r>
            <w:r w:rsidRPr="00C576A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7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председатель Совета Ветеранов «Авиастроитель» Улан-Удэнского Авиационного Завода г.Улан-Удэ</w:t>
            </w:r>
          </w:p>
          <w:p w14:paraId="463A8694" w14:textId="52A7C5FC" w:rsidR="00600255" w:rsidRPr="0050173C" w:rsidRDefault="00600255" w:rsidP="0060025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E49B9E0" w14:textId="77777777" w:rsidR="00600255" w:rsidRDefault="00600255" w:rsidP="00600255">
            <w:pPr>
              <w:pStyle w:val="a4"/>
              <w:numPr>
                <w:ilvl w:val="0"/>
                <w:numId w:val="1"/>
              </w:numPr>
              <w:ind w:left="23" w:firstLine="447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</w:t>
            </w:r>
            <w:r w:rsidRPr="004E4FB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Формирование общероссийской гражданской идентичности, развитие локального краеведения и сохранение исторического наследия средствами воспитания и дополнительного образования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»</w:t>
            </w:r>
          </w:p>
          <w:p w14:paraId="7D6CA59B" w14:textId="1C5731B2" w:rsidR="00600255" w:rsidRPr="00803DFC" w:rsidRDefault="00600255" w:rsidP="00600255">
            <w:pPr>
              <w:ind w:left="23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03D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Павлов Андрей Викторович</w:t>
            </w:r>
            <w:r w:rsidRPr="00803D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="00433F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кандидат педагогических наук, </w:t>
            </w:r>
            <w:r w:rsidRPr="00803D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заведующий кафедрой непрерывного образования Государственного университета просвещения, г. Москва</w:t>
            </w:r>
          </w:p>
          <w:p w14:paraId="69F4033D" w14:textId="77777777" w:rsidR="0050173C" w:rsidRPr="0050173C" w:rsidRDefault="0050173C" w:rsidP="0060025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72242C4" w14:textId="3800AC15" w:rsidR="004E4FBF" w:rsidRDefault="00B52476" w:rsidP="00634513">
            <w:pPr>
              <w:pStyle w:val="a4"/>
              <w:numPr>
                <w:ilvl w:val="0"/>
                <w:numId w:val="1"/>
              </w:numPr>
              <w:ind w:left="22" w:firstLine="44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B52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патриотическом воспитании детей в системе дополнительного образования города Улан-Удэ (на </w:t>
            </w:r>
            <w:r w:rsidR="000A7739" w:rsidRPr="00B52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примере дома</w:t>
            </w:r>
            <w:r w:rsidRPr="00B52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творчества Советского района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г.Улан-Удэ</w:t>
            </w:r>
            <w:r w:rsidRPr="00B52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12D26C2" w14:textId="31C39869" w:rsidR="0050173C" w:rsidRDefault="0050173C" w:rsidP="00634513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E4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Басхаева Ирина Иннокентьевна, </w:t>
            </w:r>
            <w:r w:rsidR="004E4FBF" w:rsidRPr="004E4FB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кандидат психологических наук, директор МАУ ДО «Дом творчества Советского района г.Улан-Удэ»</w:t>
            </w:r>
          </w:p>
          <w:p w14:paraId="5B6F899F" w14:textId="50E86CB0" w:rsidR="00451BFB" w:rsidRDefault="00451BFB" w:rsidP="00634513">
            <w:pPr>
              <w:ind w:firstLine="44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8F99ADF" w14:textId="77777777" w:rsidR="00803DFC" w:rsidRPr="00803DFC" w:rsidRDefault="00803DFC" w:rsidP="00803DF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7CD626" w14:textId="29987628" w:rsidR="0050173C" w:rsidRPr="00650E90" w:rsidRDefault="006B7A6F" w:rsidP="00634513">
            <w:pPr>
              <w:pStyle w:val="a4"/>
              <w:numPr>
                <w:ilvl w:val="0"/>
                <w:numId w:val="1"/>
              </w:numPr>
              <w:ind w:left="0" w:firstLine="44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 w:rsidR="0050173C" w:rsidRPr="00650E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Патриотический порыв и самоотверженный труд детей Бурятии в годы Великой Отечественной войны 1941-1945 гг.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C3056D4" w14:textId="77777777" w:rsidR="0050173C" w:rsidRPr="0050173C" w:rsidRDefault="0050173C" w:rsidP="0063451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1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Баташов Василий Андреевич, </w:t>
            </w:r>
            <w:r w:rsidRPr="005017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студент 4 курса направления "История" Института истории и филологии Бурятский государственный университет им. Д. Банзарова  </w:t>
            </w:r>
          </w:p>
          <w:p w14:paraId="217A8151" w14:textId="2B980ABE" w:rsidR="0050173C" w:rsidRPr="0050173C" w:rsidRDefault="0050173C" w:rsidP="00634513">
            <w:pPr>
              <w:ind w:firstLine="4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73C" w14:paraId="36A3010E" w14:textId="77777777" w:rsidTr="0050173C">
        <w:tc>
          <w:tcPr>
            <w:tcW w:w="9345" w:type="dxa"/>
          </w:tcPr>
          <w:p w14:paraId="7DE70DC6" w14:textId="045C242E" w:rsidR="00A51877" w:rsidRDefault="00C52E6A" w:rsidP="00A518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11:30–12:30</w:t>
            </w:r>
            <w:r w:rsidR="00A518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51877" w:rsidRPr="007F5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Секция №1. </w:t>
            </w:r>
            <w:bookmarkStart w:id="2" w:name="_Hlk210224053"/>
            <w:r w:rsidR="00A51877" w:rsidRPr="007F5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Интерактивная площадка «Инновационные методы патриотического воспитания».</w:t>
            </w:r>
            <w:r w:rsidR="00A51877" w:rsidRPr="00451B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bookmarkEnd w:id="2"/>
          <w:p w14:paraId="772D5E46" w14:textId="55386C7D" w:rsidR="00B57951" w:rsidRDefault="00A51877" w:rsidP="00A51877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87D3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Модератор: </w:t>
            </w:r>
            <w:r w:rsidR="00096B4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Мясникова Анастасия </w:t>
            </w:r>
            <w:r w:rsidR="0004044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Александровна, </w:t>
            </w:r>
            <w:r w:rsidR="00040448" w:rsidRPr="00487D3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заместитель</w:t>
            </w:r>
            <w:r w:rsidR="00096B4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директора по УВР </w:t>
            </w:r>
            <w:r w:rsidR="00096B4F" w:rsidRPr="00096B4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МАУ ДО «Дом творчества Советского района г.Улан-Удэ»</w:t>
            </w:r>
          </w:p>
          <w:p w14:paraId="1E872CFB" w14:textId="581A3C93" w:rsidR="00433FB4" w:rsidRPr="00803DFC" w:rsidRDefault="00B57951" w:rsidP="00433FB4">
            <w:pPr>
              <w:ind w:left="23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Эксперт:</w:t>
            </w:r>
            <w:r w:rsidR="00AA260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AA2604" w:rsidRPr="00AA260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Павлов Андрей Викторович,</w:t>
            </w:r>
            <w:r w:rsidR="00AA2604" w:rsidRPr="004E4FB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33F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кандидат педагогических наук, </w:t>
            </w:r>
            <w:r w:rsidR="00433FB4" w:rsidRPr="00803D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заведующий кафедрой непрерывного образования Государственного университета просвещения, г. Москва</w:t>
            </w:r>
          </w:p>
          <w:p w14:paraId="226B93BA" w14:textId="42D553B4" w:rsidR="00A51877" w:rsidRDefault="00A51877" w:rsidP="0050173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CBE53B" w14:textId="6A9B101D" w:rsidR="00A51877" w:rsidRPr="00035FFE" w:rsidRDefault="00B57951" w:rsidP="00A5187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F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Ключевые вопросы</w:t>
            </w:r>
            <w:r w:rsidR="00035FFE" w:rsidRPr="00035F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5AB6AEA1" w14:textId="1D4E857C" w:rsidR="00035FFE" w:rsidRPr="00035FFE" w:rsidRDefault="00035FFE" w:rsidP="00035F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35FF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Что мы понимаем под «инновационными методами» в контексте патриотического воспитания в современном обществе? </w:t>
            </w:r>
          </w:p>
          <w:p w14:paraId="2D562B4F" w14:textId="27404E0A" w:rsidR="00035FFE" w:rsidRPr="00035FFE" w:rsidRDefault="00035FFE" w:rsidP="00035F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35FF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Основные цели и задачи, которые мы стремимся достичь с помощью инновационных методов патриотического воспитания? </w:t>
            </w:r>
          </w:p>
          <w:p w14:paraId="5DC840DA" w14:textId="68FE9E16" w:rsidR="00035FFE" w:rsidRPr="00035FFE" w:rsidRDefault="00035FFE" w:rsidP="00035F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35FF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Какие конкретные примеры инновационных методов патриотического воспитания уже существуют и показали свою эффективность? </w:t>
            </w:r>
          </w:p>
          <w:p w14:paraId="59C617F4" w14:textId="10408895" w:rsidR="00035FFE" w:rsidRDefault="00035FFE" w:rsidP="00035F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35FF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Как вовлечь детей и молодежь в активное участие в патриотических инициативах, используя нетрадиционные подходы?</w:t>
            </w:r>
          </w:p>
          <w:p w14:paraId="47B7F4B1" w14:textId="39A26CCD" w:rsidR="00451BFB" w:rsidRDefault="00451BFB" w:rsidP="0050173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6CC1FE" w14:textId="4269C1B1" w:rsidR="008D4DFF" w:rsidRPr="00122E15" w:rsidRDefault="008D4DFF" w:rsidP="006B7A6F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122E1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Презентация </w:t>
            </w:r>
            <w:r w:rsidR="00122E15" w:rsidRPr="00122E1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информационной карты</w:t>
            </w:r>
            <w:r w:rsidRPr="00122E1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«Улан-Удэ – город трудовой доблести»</w:t>
            </w:r>
          </w:p>
          <w:p w14:paraId="3EE19109" w14:textId="4E95512B" w:rsidR="008D4DFF" w:rsidRDefault="008D4DFF" w:rsidP="008D4DFF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4DF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Попова Ксения Владимировна, </w:t>
            </w:r>
            <w:r w:rsidRPr="008D4DFF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 структурного подразделения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D4DFF">
              <w:rPr>
                <w:rFonts w:ascii="Times New Roman" w:hAnsi="Times New Roman" w:cs="Times New Roman"/>
                <w:i/>
                <w:sz w:val="24"/>
                <w:szCs w:val="24"/>
              </w:rPr>
              <w:t>МАУ ДО «Дом творчества Советского района г.Улан-Удэ»</w:t>
            </w:r>
          </w:p>
          <w:p w14:paraId="5157C114" w14:textId="2E9700AC" w:rsidR="008D4DFF" w:rsidRPr="008D4DFF" w:rsidRDefault="008D4DFF" w:rsidP="008D4DFF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2734B5D0" w14:textId="7DAC1349" w:rsidR="007F5029" w:rsidRPr="006B7A6F" w:rsidRDefault="007F5029" w:rsidP="006B7A6F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7A6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Презентация игры «Улан-Удэ - город трудовой доблести»</w:t>
            </w:r>
          </w:p>
          <w:p w14:paraId="65B12A4A" w14:textId="495F0C60" w:rsidR="00451BFB" w:rsidRPr="006B7A6F" w:rsidRDefault="001F2744" w:rsidP="006B7A6F">
            <w:pPr>
              <w:pStyle w:val="a4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F2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Жигжитова Дарима Амуровна</w:t>
            </w:r>
            <w:r w:rsidR="00451BFB"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451BFB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F274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заместитель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1BFB" w:rsidRPr="006B7A6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</w:t>
            </w:r>
            <w:r w:rsidR="00451BFB" w:rsidRPr="006B7A6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МАУ «Молодежный центр города Улан-Удэ»</w:t>
            </w:r>
          </w:p>
          <w:p w14:paraId="55FA39E4" w14:textId="07C1908E" w:rsidR="007F5029" w:rsidRDefault="007F5029" w:rsidP="00451BFB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14:paraId="7D80DD6F" w14:textId="716E08FC" w:rsidR="006F31F9" w:rsidRPr="006F31F9" w:rsidRDefault="006F31F9" w:rsidP="006F31F9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F31F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Реализация технологии бесшовного патриотического воспитания в Республике Бурятия</w:t>
            </w:r>
          </w:p>
          <w:p w14:paraId="125000FF" w14:textId="0BC5639A" w:rsidR="006F31F9" w:rsidRDefault="006F31F9" w:rsidP="006F31F9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31F9">
              <w:rPr>
                <w:rFonts w:ascii="Times New Roman" w:hAnsi="Times New Roman" w:cs="Times New Roman"/>
                <w:b/>
                <w:sz w:val="24"/>
                <w:szCs w:val="24"/>
              </w:rPr>
              <w:t>Бородин Андрей Борисович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t xml:space="preserve"> </w:t>
            </w:r>
            <w:r w:rsidRPr="006F31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проектного офиса по реализации проекта «Бесшовное патриотическое воспитание в Республике Бурятия»</w:t>
            </w:r>
          </w:p>
          <w:p w14:paraId="3EE4C4CC" w14:textId="77777777" w:rsidR="009301B7" w:rsidRPr="009301B7" w:rsidRDefault="009301B7" w:rsidP="009301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7209F9" w14:textId="5B9B92AF" w:rsidR="009301B7" w:rsidRPr="009301B7" w:rsidRDefault="009301B7" w:rsidP="009301B7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301B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Актуальные практики и эффекты воспитательной деятельности в аспекте региональной методической темы проекта «Навигаторы детства» в Республике Бурятия</w:t>
            </w:r>
          </w:p>
          <w:p w14:paraId="1598A3BE" w14:textId="437E2C30" w:rsidR="006F31F9" w:rsidRPr="00D8286B" w:rsidRDefault="006F31F9" w:rsidP="009301B7">
            <w:pPr>
              <w:pStyle w:val="a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Усынина Татьяна Ильини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</w:t>
            </w: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на,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286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региональный координатор проекта «Навигаторы детства» </w:t>
            </w:r>
          </w:p>
          <w:p w14:paraId="3C7979DD" w14:textId="2D5D64FD" w:rsidR="00AD7701" w:rsidRPr="00451BFB" w:rsidRDefault="00AD7701" w:rsidP="00451B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D4286E" w14:textId="7A1D99EE" w:rsidR="00294A06" w:rsidRPr="00294A06" w:rsidRDefault="00294A06" w:rsidP="006B7A6F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94A0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Аспекты реализации проекта «Вместе мы — сила» в рамках Государственной программы по патриотическому воспитанию при поддержке Правительства Республики и Министерства образования и науки Бурятии</w:t>
            </w:r>
          </w:p>
          <w:p w14:paraId="4CB2CBF5" w14:textId="4A23145F" w:rsidR="00832A11" w:rsidRDefault="00451BFB" w:rsidP="00832A11">
            <w:pPr>
              <w:pStyle w:val="a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216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Сахманов Александр Ухинович,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286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директор МБОУ ДО «Районный центр дополнительного образования» МО «Курумканский район»</w:t>
            </w:r>
          </w:p>
          <w:p w14:paraId="73CB85FA" w14:textId="61DFB151" w:rsidR="005B0790" w:rsidRPr="003B60D1" w:rsidRDefault="005B0790" w:rsidP="003B60D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0F1FA7" w14:textId="3CFF4E66" w:rsidR="005B0790" w:rsidRPr="005B0790" w:rsidRDefault="005B0790" w:rsidP="005B0790">
            <w:pPr>
              <w:pStyle w:val="a4"/>
              <w:numPr>
                <w:ilvl w:val="0"/>
                <w:numId w:val="7"/>
              </w:numPr>
              <w:ind w:left="731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B079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Школа имени Героев на марше»: интерактивный телеграм-бот «Не просто путеводитель. УУ героический» с обзорной экскурсией по памятным местам города Улан-Удэ, связанным с событиями Второй мировой войны</w:t>
            </w:r>
          </w:p>
          <w:p w14:paraId="5E4C7315" w14:textId="59A03C27" w:rsidR="0050173C" w:rsidRPr="000150EA" w:rsidRDefault="004428D2" w:rsidP="004428D2">
            <w:pPr>
              <w:ind w:left="589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B0790" w:rsidRPr="000150EA">
              <w:rPr>
                <w:rFonts w:ascii="Times New Roman" w:hAnsi="Times New Roman" w:cs="Times New Roman"/>
                <w:b/>
                <w:sz w:val="24"/>
                <w:szCs w:val="24"/>
              </w:rPr>
              <w:t>Асхаева Алтана Владимировна,</w:t>
            </w:r>
            <w:r w:rsidR="005B0790" w:rsidRPr="000150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B0790" w:rsidRPr="000150E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специалист проектного отдела МАУ «Централизованная библиотечная система г.Улан-Удэ»</w:t>
            </w:r>
          </w:p>
          <w:p w14:paraId="1C1D99D3" w14:textId="2B1BA317" w:rsidR="002A33C4" w:rsidRPr="009301B7" w:rsidRDefault="002A33C4" w:rsidP="009301B7">
            <w:pPr>
              <w:pStyle w:val="a4"/>
              <w:ind w:left="731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50173C" w14:paraId="222980F5" w14:textId="77777777" w:rsidTr="0050173C">
        <w:tc>
          <w:tcPr>
            <w:tcW w:w="9345" w:type="dxa"/>
          </w:tcPr>
          <w:p w14:paraId="74D011E5" w14:textId="77777777" w:rsidR="00B53B86" w:rsidRDefault="00B53B86" w:rsidP="00AD77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869F74" w14:textId="294172ED" w:rsidR="00AD7701" w:rsidRDefault="00AD7701" w:rsidP="00AD77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11:30–</w:t>
            </w:r>
            <w:r w:rsidR="00CB0901"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</w:t>
            </w:r>
            <w:r w:rsidR="00FE2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B0901"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CB0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CB0901"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Секция</w:t>
            </w:r>
            <w:r w:rsidRPr="007F5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F5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D7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Круглый стол «Школа учит помнить: роль театров и музеев в сохранении народной памяти».</w:t>
            </w:r>
          </w:p>
          <w:p w14:paraId="469868ED" w14:textId="7B249B72" w:rsidR="00CB0901" w:rsidRDefault="00CB0901" w:rsidP="00AD7701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B090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Модератор: Стрекаловская Любовь Ивановна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,</w:t>
            </w:r>
            <w:r w:rsidR="00B53B8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методист </w:t>
            </w:r>
            <w:r w:rsidR="00B53B86" w:rsidRPr="00B53B8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МАУ ДО «Дом творчества Советского района г.Улан-Удэ»</w:t>
            </w:r>
          </w:p>
          <w:p w14:paraId="4773D21C" w14:textId="13475C86" w:rsidR="00B53B86" w:rsidRPr="000A7739" w:rsidRDefault="00CB0901" w:rsidP="00AD7701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Эксперт: </w:t>
            </w:r>
            <w:r w:rsidR="00B040C6" w:rsidRPr="00B040C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Шойдонова Алтына Мункожаргаловна, кандидат исторических наук, заведующий кафедрой истории Бурятии Института истории и филологии Бурятского государственного университета им. Д. Банзарова</w:t>
            </w:r>
          </w:p>
          <w:p w14:paraId="43C98E33" w14:textId="77777777" w:rsidR="00B53B86" w:rsidRDefault="00B53B86" w:rsidP="00AD77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6F5FC9" w14:textId="746A6086" w:rsidR="00035FFE" w:rsidRPr="00035FFE" w:rsidRDefault="00B57951" w:rsidP="00035FFE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F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Ключевые вопросы:</w:t>
            </w:r>
            <w:r w:rsidR="00E9316F" w:rsidRPr="00035F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2DC9306" w14:textId="21F471F1" w:rsidR="00035FFE" w:rsidRPr="00035FFE" w:rsidRDefault="00035FFE" w:rsidP="008C554C">
            <w:pPr>
              <w:pStyle w:val="a4"/>
              <w:numPr>
                <w:ilvl w:val="0"/>
                <w:numId w:val="8"/>
              </w:numPr>
              <w:ind w:left="731" w:hanging="426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35FF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Вопросы патриотического воспитания, формирования нравственности, ответственности и духовности у подрастающего поколения, воспитания гражданина и патриота России в работе школьных военно-патриотических объединений, театров, музеев. </w:t>
            </w:r>
          </w:p>
          <w:p w14:paraId="3005E24D" w14:textId="43013FAC" w:rsidR="00035FFE" w:rsidRPr="00035FFE" w:rsidRDefault="00035FFE" w:rsidP="008C554C">
            <w:pPr>
              <w:pStyle w:val="a4"/>
              <w:numPr>
                <w:ilvl w:val="0"/>
                <w:numId w:val="8"/>
              </w:numPr>
              <w:ind w:left="731" w:hanging="426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35FF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Обмен опытом, формирование единой концепции в работе и объединение усилий системы образования в патриотическом воспитании.</w:t>
            </w:r>
          </w:p>
          <w:p w14:paraId="1CB204AF" w14:textId="77777777" w:rsidR="00035FFE" w:rsidRDefault="00035FFE" w:rsidP="00035FF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2B22F9" w14:textId="5D6F143C" w:rsidR="00FE2196" w:rsidRPr="00832A11" w:rsidRDefault="00AD7701" w:rsidP="00832A1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5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Клюева Ирина Даниловна, </w:t>
            </w:r>
            <w:r w:rsidRPr="00035FFE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школьного театра МА</w:t>
            </w:r>
            <w:r w:rsidR="000C6463" w:rsidRPr="00035FF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35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</w:t>
            </w:r>
            <w:r w:rsidR="000C6463" w:rsidRPr="00035FF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035F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СОШ № 49 </w:t>
            </w:r>
            <w:r w:rsidR="000C6463" w:rsidRPr="00035FFE">
              <w:rPr>
                <w:rFonts w:ascii="Times New Roman" w:hAnsi="Times New Roman" w:cs="Times New Roman"/>
                <w:bCs/>
                <w:sz w:val="24"/>
                <w:szCs w:val="24"/>
              </w:rPr>
              <w:t>г.Улан-Удэ»</w:t>
            </w:r>
          </w:p>
          <w:p w14:paraId="0DE5BA30" w14:textId="20FC03DB" w:rsidR="00AD7701" w:rsidRPr="006B7A6F" w:rsidRDefault="00AD7701" w:rsidP="00245E5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Куликова Ольга Алексеевна, 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школьного театра МА</w:t>
            </w:r>
            <w:r w:rsidR="000C6463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</w:t>
            </w:r>
            <w:r w:rsidR="000C6463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СОШ № 32</w:t>
            </w:r>
            <w:r w:rsidR="000C6463"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C6463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г.Улан-Удэ»</w:t>
            </w: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4124757D" w14:textId="74D7810E" w:rsidR="00AD7701" w:rsidRDefault="00AD7701" w:rsidP="00245E5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Данилина Светлана Геннадьевна, 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МАУ ДО «Детский </w:t>
            </w:r>
            <w:r w:rsidR="001D1F94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образовательный центр «Родник»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1FD6D86" w14:textId="595EF0C8" w:rsidR="00245E50" w:rsidRPr="00245E50" w:rsidRDefault="00245E50" w:rsidP="00245E50">
            <w:pPr>
              <w:pStyle w:val="a4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1826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кворцова Ирина Николаевна, </w:t>
            </w:r>
            <w:r w:rsidRPr="0018267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ГБОУ «Республиканская кадетская школа-интернат имени Героя России </w:t>
            </w:r>
            <w:proofErr w:type="spellStart"/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Сукуева</w:t>
            </w:r>
            <w:proofErr w:type="spellEnd"/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В.В.»</w:t>
            </w:r>
          </w:p>
          <w:p w14:paraId="0A7EEF8C" w14:textId="0E35B895" w:rsidR="00245E50" w:rsidRPr="00245E50" w:rsidRDefault="00245E50" w:rsidP="00245E50">
            <w:pPr>
              <w:pStyle w:val="a4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26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Платонова Лариса Львовна, </w:t>
            </w:r>
            <w:r w:rsidRPr="00182672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воспитательной работе МАОУ «СОШ № 58» г. Улан-Удэ</w:t>
            </w:r>
          </w:p>
          <w:p w14:paraId="6C465442" w14:textId="41867706" w:rsidR="001D1F94" w:rsidRDefault="00AD7701" w:rsidP="00245E5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Вылкова</w:t>
            </w:r>
            <w:proofErr w:type="spellEnd"/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Ольга Юрьевна, </w:t>
            </w:r>
            <w:r w:rsidR="001D1F94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униципальный координатор Навигаторов</w:t>
            </w:r>
            <w:r w:rsidR="001D1F94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Детства Прибайкальского района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B7A6F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Республики Бурятия</w:t>
            </w:r>
          </w:p>
          <w:p w14:paraId="3344B5D6" w14:textId="77777777" w:rsidR="001B7B79" w:rsidRDefault="0086662E" w:rsidP="00245E5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7B79">
              <w:rPr>
                <w:rFonts w:ascii="Times New Roman" w:hAnsi="Times New Roman" w:cs="Times New Roman"/>
                <w:b/>
                <w:sz w:val="24"/>
                <w:szCs w:val="24"/>
              </w:rPr>
              <w:t>Ширапова Любовь Сергеевна,</w:t>
            </w:r>
            <w:r w:rsidRPr="001B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руководитель школьного театра МОУ «СОШ Поселья»</w:t>
            </w:r>
            <w:r w:rsidR="001B7B79" w:rsidRPr="001B7B7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B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Иволгинского район</w:t>
            </w:r>
          </w:p>
          <w:p w14:paraId="497AFA76" w14:textId="56B9DC49" w:rsidR="00AD7701" w:rsidRPr="001B7B79" w:rsidRDefault="006B7A6F" w:rsidP="00245E5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Овчинников Андрей Павлович</w:t>
            </w:r>
            <w:r w:rsidR="00AD7701" w:rsidRPr="001B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AD7701" w:rsidRPr="001B7B79">
              <w:rPr>
                <w:rFonts w:ascii="Times New Roman" w:hAnsi="Times New Roman" w:cs="Times New Roman"/>
                <w:bCs/>
                <w:sz w:val="24"/>
                <w:szCs w:val="24"/>
              </w:rPr>
              <w:t>член Союза писателей России,</w:t>
            </w:r>
            <w:r w:rsidR="00AD7701" w:rsidRPr="001B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D7701" w:rsidRPr="001B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МАУ ДО </w:t>
            </w:r>
            <w:r w:rsidRPr="001B7B7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AD7701" w:rsidRPr="001B7B79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1B7B79">
              <w:rPr>
                <w:rFonts w:ascii="Times New Roman" w:hAnsi="Times New Roman" w:cs="Times New Roman"/>
                <w:bCs/>
                <w:sz w:val="24"/>
                <w:szCs w:val="24"/>
              </w:rPr>
              <w:t>ом творчества Советского района г.Улан-Удэ»</w:t>
            </w:r>
          </w:p>
          <w:p w14:paraId="0DE74B80" w14:textId="4C63AE4F" w:rsidR="00AD7701" w:rsidRPr="006B7A6F" w:rsidRDefault="00AD7701" w:rsidP="00245E5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Хаптахаева Татьяна Иннокентьевна, 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воспитательной работе МА</w:t>
            </w:r>
            <w:r w:rsidR="00723512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ОУ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23512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ОШ № 8 г. Улан-Удэ</w:t>
            </w:r>
            <w:r w:rsidR="00723512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D481DAD" w14:textId="00607468" w:rsidR="00AD7701" w:rsidRPr="006B7A6F" w:rsidRDefault="00AD7701" w:rsidP="00245E5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Касаткина Оксана Вячеславовна, 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заведующая </w:t>
            </w:r>
            <w:r w:rsidR="00723512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аучно-медицинской библиотекой, Музеем истории медицины ЦОЗиМП МЗРБ</w:t>
            </w:r>
          </w:p>
          <w:p w14:paraId="52A76E2F" w14:textId="20314EB4" w:rsidR="00AD7701" w:rsidRDefault="00AD7701" w:rsidP="00245E5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Черепанова Анна Николаевна, 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воспитательной работе МА</w:t>
            </w:r>
            <w:r w:rsidR="00723512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</w:t>
            </w:r>
            <w:r w:rsidR="00723512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СОШ № 47 г. Улан-Удэ</w:t>
            </w:r>
            <w:r w:rsidR="00723512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им. Калашникова И.К.»</w:t>
            </w:r>
          </w:p>
          <w:p w14:paraId="266C41EA" w14:textId="16465628" w:rsidR="0050173C" w:rsidRPr="006B7A6F" w:rsidRDefault="00AD7701" w:rsidP="00245E5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Козловская Наталья Равильевна, 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советник директора МАОУ </w:t>
            </w:r>
            <w:r w:rsidR="006B7A6F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Выдринская СОШ</w:t>
            </w:r>
            <w:r w:rsidR="006B7A6F" w:rsidRPr="006B7A6F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6B7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E2196" w14:paraId="27B8A941" w14:textId="77777777" w:rsidTr="0050173C">
        <w:tc>
          <w:tcPr>
            <w:tcW w:w="9345" w:type="dxa"/>
          </w:tcPr>
          <w:p w14:paraId="69EF9875" w14:textId="02CC75EB" w:rsidR="00FE2196" w:rsidRDefault="00FE2196" w:rsidP="00AD77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12.30  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4E0E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12.40     Закрытие Форума</w:t>
            </w:r>
          </w:p>
        </w:tc>
      </w:tr>
      <w:tr w:rsidR="001F1337" w14:paraId="46562CB6" w14:textId="77777777" w:rsidTr="0050173C">
        <w:tc>
          <w:tcPr>
            <w:tcW w:w="9345" w:type="dxa"/>
          </w:tcPr>
          <w:p w14:paraId="30C6667A" w14:textId="2EDDC437" w:rsidR="001F1337" w:rsidRPr="00165AC2" w:rsidRDefault="00E6356C" w:rsidP="00E635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FE2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56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FE21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E63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</w:tr>
      <w:tr w:rsidR="00E6356C" w14:paraId="63CEBE3A" w14:textId="77777777" w:rsidTr="0050173C">
        <w:tc>
          <w:tcPr>
            <w:tcW w:w="9345" w:type="dxa"/>
          </w:tcPr>
          <w:p w14:paraId="7CDE47D5" w14:textId="05CBFFE8" w:rsidR="00E6356C" w:rsidRPr="00E6356C" w:rsidRDefault="00E6356C" w:rsidP="00E635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16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E63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Посещение спектакля ТЮЗ Дома творчества Советского района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г.Улан-Удэ</w:t>
            </w:r>
            <w:r w:rsidRPr="00E63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«Звезда моя, Улан-Удэ!» </w:t>
            </w:r>
          </w:p>
          <w:p w14:paraId="20512395" w14:textId="1011F9A9" w:rsidR="00E6356C" w:rsidRPr="00165AC2" w:rsidRDefault="00E6356C" w:rsidP="00E635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56C">
              <w:rPr>
                <w:rFonts w:ascii="Times New Roman" w:hAnsi="Times New Roman" w:cs="Times New Roman"/>
                <w:bCs/>
                <w:sz w:val="24"/>
                <w:szCs w:val="24"/>
              </w:rPr>
              <w:t>Место проведения:</w:t>
            </w:r>
            <w:r w:rsidRPr="00E63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6356C">
              <w:rPr>
                <w:rFonts w:ascii="Times New Roman" w:hAnsi="Times New Roman" w:cs="Times New Roman"/>
                <w:bCs/>
                <w:sz w:val="24"/>
                <w:szCs w:val="24"/>
              </w:rPr>
              <w:t>г.Улан-Удэ, ул. Ленина, д.20</w:t>
            </w:r>
          </w:p>
        </w:tc>
      </w:tr>
      <w:tr w:rsidR="00E6356C" w14:paraId="1B637B9E" w14:textId="77777777" w:rsidTr="0050173C">
        <w:tc>
          <w:tcPr>
            <w:tcW w:w="9345" w:type="dxa"/>
          </w:tcPr>
          <w:p w14:paraId="6B25921E" w14:textId="48E6A52F" w:rsidR="00E6356C" w:rsidRPr="00165AC2" w:rsidRDefault="00E6356C" w:rsidP="00E635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16:00 – 18</w:t>
            </w:r>
            <w:r w:rsidR="00D3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        </w:t>
            </w:r>
            <w:r w:rsidRPr="00E63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Экскурсия по г.Улан-Удэ </w:t>
            </w:r>
            <w:bookmarkStart w:id="3" w:name="_Hlk210223082"/>
            <w:r w:rsidRPr="00E63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«Улан-Удэ – путь к Победе»</w:t>
            </w:r>
            <w:bookmarkEnd w:id="3"/>
          </w:p>
        </w:tc>
      </w:tr>
    </w:tbl>
    <w:p w14:paraId="579EBFBB" w14:textId="6CB0AFDC" w:rsidR="0050173C" w:rsidRDefault="0050173C" w:rsidP="00524AD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D08D5" w14:textId="77777777" w:rsidR="00E40CB4" w:rsidRDefault="00E40CB4" w:rsidP="00D377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6D310" w14:textId="0564E836" w:rsidR="00D37720" w:rsidRDefault="00C51891" w:rsidP="00D377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89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ДЕНЬ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C5189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C51891">
        <w:rPr>
          <w:rFonts w:ascii="Times New Roman" w:hAnsi="Times New Roman" w:cs="Times New Roman"/>
          <w:b/>
          <w:bCs/>
          <w:sz w:val="28"/>
          <w:szCs w:val="28"/>
        </w:rPr>
        <w:t xml:space="preserve"> октября 2025 г., </w:t>
      </w:r>
      <w:r>
        <w:rPr>
          <w:rFonts w:ascii="Times New Roman" w:hAnsi="Times New Roman" w:cs="Times New Roman"/>
          <w:b/>
          <w:bCs/>
          <w:sz w:val="28"/>
          <w:szCs w:val="28"/>
        </w:rPr>
        <w:t>пятница</w:t>
      </w:r>
      <w:r w:rsidRPr="00C51891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51891" w:rsidRPr="00B87837" w14:paraId="6F9F162C" w14:textId="77777777" w:rsidTr="00F0625E">
        <w:tc>
          <w:tcPr>
            <w:tcW w:w="9345" w:type="dxa"/>
          </w:tcPr>
          <w:p w14:paraId="758BBC86" w14:textId="622D5020" w:rsidR="00D37720" w:rsidRPr="00D37720" w:rsidRDefault="00D37720" w:rsidP="00D37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09:00 -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20:</w:t>
            </w:r>
            <w:r w:rsidRPr="00D3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          Экскурсия на озеро Байкал</w:t>
            </w:r>
          </w:p>
          <w:p w14:paraId="33BCDE0B" w14:textId="081B61CD" w:rsidR="00C51891" w:rsidRPr="00B87837" w:rsidRDefault="00C51891" w:rsidP="00D37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1891" w:rsidRPr="00B87837" w14:paraId="5FEF8E45" w14:textId="77777777" w:rsidTr="00F0625E">
        <w:tc>
          <w:tcPr>
            <w:tcW w:w="9345" w:type="dxa"/>
          </w:tcPr>
          <w:p w14:paraId="59E5CCD3" w14:textId="3751572C" w:rsidR="00C51891" w:rsidRPr="00D37720" w:rsidRDefault="00D37720" w:rsidP="00F0625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BD28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3E7A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20:00</w:t>
            </w:r>
            <w:r w:rsidRPr="00D3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Отъезд участников Форума</w:t>
            </w:r>
          </w:p>
        </w:tc>
      </w:tr>
    </w:tbl>
    <w:p w14:paraId="2513DE28" w14:textId="23E491ED" w:rsidR="00C51891" w:rsidRDefault="00C51891" w:rsidP="00B15A7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BEFAD5" w14:textId="43A966AA" w:rsidR="00653D0C" w:rsidRDefault="00653D0C" w:rsidP="00B15A7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D464D1" w14:textId="732C96B1" w:rsidR="00653D0C" w:rsidRDefault="00653D0C" w:rsidP="00B15A7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9DEC4E" w14:textId="157F244F" w:rsidR="00653D0C" w:rsidRDefault="00653D0C" w:rsidP="00B15A7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8DA051" w14:textId="77777777" w:rsidR="00653D0C" w:rsidRDefault="00653D0C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59FF79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220F37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08D11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CFCDDF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71323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CB1230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7D84D2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6D77B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92491F" w14:textId="66C3ED51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742CF9" w14:textId="54EDF930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D9123" w14:textId="1435B85F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EC104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AA5AC4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9C309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EA82AB" w14:textId="77777777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8CF77A" w14:textId="77777777" w:rsidR="00E86A32" w:rsidRDefault="00E86A32" w:rsidP="00E86A3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2360DD" w14:textId="03E7D604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09FD70" w14:textId="77777777" w:rsidR="00CF1E7B" w:rsidRDefault="00CF1E7B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0ED016" w14:textId="77777777" w:rsidR="00297A8B" w:rsidRDefault="00297A8B" w:rsidP="00E86A3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0B879" w14:textId="4C65D8EB" w:rsidR="00653D0C" w:rsidRDefault="00653D0C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Уважаемые участники форума!</w:t>
      </w:r>
    </w:p>
    <w:p w14:paraId="1F80EDAF" w14:textId="17A2AD20" w:rsidR="00653D0C" w:rsidRDefault="00653D0C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Просим </w:t>
      </w:r>
      <w:r w:rsidR="006D2C36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>ас принять участие в опросе.</w:t>
      </w:r>
    </w:p>
    <w:p w14:paraId="6EC285D7" w14:textId="3795778D" w:rsidR="00653D0C" w:rsidRDefault="00653D0C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182C2B" w14:textId="709CC403" w:rsidR="00653D0C" w:rsidRDefault="00653D0C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1C6E45F" wp14:editId="45BFB65D">
            <wp:extent cx="1123950" cy="1123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8A8CA" w14:textId="52103768" w:rsidR="00E86A32" w:rsidRDefault="00E86A32" w:rsidP="00653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C7EDB0" w14:textId="77777777" w:rsidR="00E86A32" w:rsidRPr="00E86A32" w:rsidRDefault="00E86A32" w:rsidP="00E86A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A32">
        <w:rPr>
          <w:rFonts w:ascii="Times New Roman" w:hAnsi="Times New Roman" w:cs="Times New Roman"/>
          <w:b/>
          <w:bCs/>
          <w:sz w:val="28"/>
          <w:szCs w:val="28"/>
        </w:rPr>
        <w:t>Спасибо за участие в опросе!</w:t>
      </w:r>
    </w:p>
    <w:p w14:paraId="532A6B72" w14:textId="5B7904E8" w:rsidR="00E86A32" w:rsidRPr="001430DC" w:rsidRDefault="00E86A32" w:rsidP="00E86A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A32">
        <w:rPr>
          <w:rFonts w:ascii="Times New Roman" w:hAnsi="Times New Roman" w:cs="Times New Roman"/>
          <w:b/>
          <w:bCs/>
          <w:sz w:val="28"/>
          <w:szCs w:val="28"/>
        </w:rPr>
        <w:t xml:space="preserve">Нам важно </w:t>
      </w:r>
      <w:r w:rsidR="009F1BCF" w:rsidRPr="00E86A32">
        <w:rPr>
          <w:rFonts w:ascii="Times New Roman" w:hAnsi="Times New Roman" w:cs="Times New Roman"/>
          <w:b/>
          <w:bCs/>
          <w:sz w:val="28"/>
          <w:szCs w:val="28"/>
        </w:rPr>
        <w:t>ваше мнение</w:t>
      </w:r>
      <w:r w:rsidRPr="00E86A32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sectPr w:rsidR="00E86A32" w:rsidRPr="001430DC" w:rsidSect="000A773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1218B"/>
    <w:multiLevelType w:val="hybridMultilevel"/>
    <w:tmpl w:val="1C041E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6F3B2E"/>
    <w:multiLevelType w:val="hybridMultilevel"/>
    <w:tmpl w:val="07D02C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887FF8"/>
    <w:multiLevelType w:val="hybridMultilevel"/>
    <w:tmpl w:val="D54C4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A4956"/>
    <w:multiLevelType w:val="hybridMultilevel"/>
    <w:tmpl w:val="78EEE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F2D04"/>
    <w:multiLevelType w:val="hybridMultilevel"/>
    <w:tmpl w:val="705C1C1C"/>
    <w:lvl w:ilvl="0" w:tplc="04190001">
      <w:start w:val="1"/>
      <w:numFmt w:val="bullet"/>
      <w:lvlText w:val=""/>
      <w:lvlJc w:val="left"/>
      <w:pPr>
        <w:ind w:left="78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40DCC"/>
    <w:multiLevelType w:val="hybridMultilevel"/>
    <w:tmpl w:val="F5987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226E0"/>
    <w:multiLevelType w:val="hybridMultilevel"/>
    <w:tmpl w:val="4C28E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765CB"/>
    <w:multiLevelType w:val="hybridMultilevel"/>
    <w:tmpl w:val="F23EE8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0DC"/>
    <w:rsid w:val="000150EA"/>
    <w:rsid w:val="00035FFE"/>
    <w:rsid w:val="00040448"/>
    <w:rsid w:val="000577DD"/>
    <w:rsid w:val="00075687"/>
    <w:rsid w:val="00096B4F"/>
    <w:rsid w:val="000A7739"/>
    <w:rsid w:val="000C6463"/>
    <w:rsid w:val="000C70C2"/>
    <w:rsid w:val="000F1C62"/>
    <w:rsid w:val="00122E15"/>
    <w:rsid w:val="00122F4A"/>
    <w:rsid w:val="001430DC"/>
    <w:rsid w:val="001564BA"/>
    <w:rsid w:val="00165AC2"/>
    <w:rsid w:val="00182672"/>
    <w:rsid w:val="00190E18"/>
    <w:rsid w:val="001B7B79"/>
    <w:rsid w:val="001D1F94"/>
    <w:rsid w:val="001F1337"/>
    <w:rsid w:val="001F2744"/>
    <w:rsid w:val="002322E1"/>
    <w:rsid w:val="002447DF"/>
    <w:rsid w:val="00245E50"/>
    <w:rsid w:val="00265814"/>
    <w:rsid w:val="00271554"/>
    <w:rsid w:val="00283AFB"/>
    <w:rsid w:val="00294A06"/>
    <w:rsid w:val="00297A8B"/>
    <w:rsid w:val="002A33C4"/>
    <w:rsid w:val="003370E4"/>
    <w:rsid w:val="003B60D1"/>
    <w:rsid w:val="003C718E"/>
    <w:rsid w:val="003D3085"/>
    <w:rsid w:val="003E20AD"/>
    <w:rsid w:val="003E7AD7"/>
    <w:rsid w:val="0041471A"/>
    <w:rsid w:val="00417194"/>
    <w:rsid w:val="0042512E"/>
    <w:rsid w:val="0043062B"/>
    <w:rsid w:val="00433FB4"/>
    <w:rsid w:val="004428D2"/>
    <w:rsid w:val="00450A19"/>
    <w:rsid w:val="00451BFB"/>
    <w:rsid w:val="00487D36"/>
    <w:rsid w:val="004E0EBE"/>
    <w:rsid w:val="004E4FBF"/>
    <w:rsid w:val="004F1053"/>
    <w:rsid w:val="004F57A1"/>
    <w:rsid w:val="0050173C"/>
    <w:rsid w:val="00524AD5"/>
    <w:rsid w:val="00526988"/>
    <w:rsid w:val="00573D5D"/>
    <w:rsid w:val="00577200"/>
    <w:rsid w:val="005B0790"/>
    <w:rsid w:val="00600255"/>
    <w:rsid w:val="006066C2"/>
    <w:rsid w:val="00622CD6"/>
    <w:rsid w:val="00634513"/>
    <w:rsid w:val="00650612"/>
    <w:rsid w:val="00650E90"/>
    <w:rsid w:val="00653D0C"/>
    <w:rsid w:val="00676375"/>
    <w:rsid w:val="006B7A6F"/>
    <w:rsid w:val="006D2C36"/>
    <w:rsid w:val="006F31F9"/>
    <w:rsid w:val="00717D27"/>
    <w:rsid w:val="00723512"/>
    <w:rsid w:val="00746416"/>
    <w:rsid w:val="00754394"/>
    <w:rsid w:val="00790779"/>
    <w:rsid w:val="007B0C9D"/>
    <w:rsid w:val="007F5029"/>
    <w:rsid w:val="00803DFC"/>
    <w:rsid w:val="00821643"/>
    <w:rsid w:val="00824780"/>
    <w:rsid w:val="008326ED"/>
    <w:rsid w:val="00832A11"/>
    <w:rsid w:val="00863CCC"/>
    <w:rsid w:val="0086662E"/>
    <w:rsid w:val="00881510"/>
    <w:rsid w:val="008975D1"/>
    <w:rsid w:val="008C554C"/>
    <w:rsid w:val="008D4DFF"/>
    <w:rsid w:val="008D6766"/>
    <w:rsid w:val="00911353"/>
    <w:rsid w:val="009301B7"/>
    <w:rsid w:val="009A1D53"/>
    <w:rsid w:val="009B0FC0"/>
    <w:rsid w:val="009B6F76"/>
    <w:rsid w:val="009D3031"/>
    <w:rsid w:val="009F1BCF"/>
    <w:rsid w:val="00A024D7"/>
    <w:rsid w:val="00A17DA6"/>
    <w:rsid w:val="00A51877"/>
    <w:rsid w:val="00A77083"/>
    <w:rsid w:val="00A85A8E"/>
    <w:rsid w:val="00AA2604"/>
    <w:rsid w:val="00AC4CB5"/>
    <w:rsid w:val="00AD7701"/>
    <w:rsid w:val="00AE349D"/>
    <w:rsid w:val="00B040C6"/>
    <w:rsid w:val="00B11879"/>
    <w:rsid w:val="00B12451"/>
    <w:rsid w:val="00B15A7A"/>
    <w:rsid w:val="00B3068C"/>
    <w:rsid w:val="00B41613"/>
    <w:rsid w:val="00B52476"/>
    <w:rsid w:val="00B53B86"/>
    <w:rsid w:val="00B57951"/>
    <w:rsid w:val="00B62486"/>
    <w:rsid w:val="00B73EDC"/>
    <w:rsid w:val="00B87837"/>
    <w:rsid w:val="00BA3ABC"/>
    <w:rsid w:val="00BD28A8"/>
    <w:rsid w:val="00BD5FDA"/>
    <w:rsid w:val="00C02E9E"/>
    <w:rsid w:val="00C51891"/>
    <w:rsid w:val="00C52E6A"/>
    <w:rsid w:val="00C576AF"/>
    <w:rsid w:val="00C725E2"/>
    <w:rsid w:val="00C74A8D"/>
    <w:rsid w:val="00CB0901"/>
    <w:rsid w:val="00CB60C3"/>
    <w:rsid w:val="00CC42C6"/>
    <w:rsid w:val="00CC6E4B"/>
    <w:rsid w:val="00CD03DB"/>
    <w:rsid w:val="00CD0943"/>
    <w:rsid w:val="00CF1E7B"/>
    <w:rsid w:val="00CF5DF1"/>
    <w:rsid w:val="00D37720"/>
    <w:rsid w:val="00D477BA"/>
    <w:rsid w:val="00D8286B"/>
    <w:rsid w:val="00DA2BFA"/>
    <w:rsid w:val="00E217E2"/>
    <w:rsid w:val="00E40CB4"/>
    <w:rsid w:val="00E54149"/>
    <w:rsid w:val="00E6356C"/>
    <w:rsid w:val="00E86A32"/>
    <w:rsid w:val="00E91D87"/>
    <w:rsid w:val="00E9316F"/>
    <w:rsid w:val="00EB5E86"/>
    <w:rsid w:val="00EE43A8"/>
    <w:rsid w:val="00F370F6"/>
    <w:rsid w:val="00F7010C"/>
    <w:rsid w:val="00F97435"/>
    <w:rsid w:val="00F978E9"/>
    <w:rsid w:val="00FC5146"/>
    <w:rsid w:val="00FE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740E"/>
  <w15:chartTrackingRefBased/>
  <w15:docId w15:val="{EB6F3869-D0FE-441D-8DB3-33AA0E4C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1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4FBF"/>
    <w:pPr>
      <w:ind w:left="720"/>
      <w:contextualSpacing/>
    </w:pPr>
  </w:style>
  <w:style w:type="paragraph" w:customStyle="1" w:styleId="Default">
    <w:name w:val="Default"/>
    <w:rsid w:val="000C70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E5FF8-F4B0-49A3-B47D-3691A77C0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4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Cab2PC1</dc:creator>
  <cp:keywords/>
  <dc:description/>
  <cp:lastModifiedBy>Cab2PC1</cp:lastModifiedBy>
  <cp:revision>88</cp:revision>
  <cp:lastPrinted>2025-10-03T04:47:00Z</cp:lastPrinted>
  <dcterms:created xsi:type="dcterms:W3CDTF">2025-09-18T05:19:00Z</dcterms:created>
  <dcterms:modified xsi:type="dcterms:W3CDTF">2025-10-08T06:51:00Z</dcterms:modified>
</cp:coreProperties>
</file>